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C3B8" w14:textId="77777777" w:rsidR="00B76C30" w:rsidRDefault="00A57C2E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A3ACB" wp14:editId="334E4621">
            <wp:extent cx="1633065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6BD9" w14:textId="77777777" w:rsidR="00B76C30" w:rsidRDefault="00B76C30">
      <w:pPr>
        <w:pStyle w:val="BodyText"/>
        <w:rPr>
          <w:rFonts w:ascii="Times New Roman"/>
          <w:sz w:val="20"/>
        </w:rPr>
      </w:pPr>
    </w:p>
    <w:p w14:paraId="665A1D00" w14:textId="77777777" w:rsidR="00B76C30" w:rsidRDefault="00B76C30">
      <w:pPr>
        <w:pStyle w:val="BodyText"/>
        <w:spacing w:before="3"/>
        <w:rPr>
          <w:rFonts w:ascii="Times New Roman"/>
          <w:sz w:val="22"/>
        </w:rPr>
      </w:pPr>
    </w:p>
    <w:p w14:paraId="2A17798B" w14:textId="77777777" w:rsidR="00B76C30" w:rsidRDefault="00A57C2E">
      <w:pPr>
        <w:spacing w:before="27"/>
        <w:ind w:left="2189" w:right="1780"/>
        <w:jc w:val="center"/>
        <w:rPr>
          <w:sz w:val="36"/>
        </w:rPr>
      </w:pPr>
      <w:bookmarkStart w:id="0" w:name="The_Constitution_of_Students’_Union_UCL"/>
      <w:bookmarkEnd w:id="0"/>
      <w:r>
        <w:rPr>
          <w:color w:val="F16641"/>
          <w:sz w:val="36"/>
        </w:rPr>
        <w:t>The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Constitution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of</w:t>
      </w:r>
      <w:r>
        <w:rPr>
          <w:color w:val="F16641"/>
          <w:spacing w:val="-3"/>
          <w:sz w:val="36"/>
        </w:rPr>
        <w:t xml:space="preserve"> </w:t>
      </w:r>
      <w:r>
        <w:rPr>
          <w:color w:val="F16641"/>
          <w:sz w:val="36"/>
        </w:rPr>
        <w:t>Students’</w:t>
      </w:r>
      <w:r>
        <w:rPr>
          <w:color w:val="F16641"/>
          <w:spacing w:val="-7"/>
          <w:sz w:val="36"/>
        </w:rPr>
        <w:t xml:space="preserve"> </w:t>
      </w:r>
      <w:r>
        <w:rPr>
          <w:color w:val="F16641"/>
          <w:sz w:val="36"/>
        </w:rPr>
        <w:t>Union</w:t>
      </w:r>
      <w:r>
        <w:rPr>
          <w:color w:val="F16641"/>
          <w:spacing w:val="-5"/>
          <w:sz w:val="36"/>
        </w:rPr>
        <w:t xml:space="preserve"> </w:t>
      </w:r>
      <w:r>
        <w:rPr>
          <w:color w:val="F16641"/>
          <w:sz w:val="36"/>
        </w:rPr>
        <w:t>UCL</w:t>
      </w:r>
    </w:p>
    <w:p w14:paraId="619E9C97" w14:textId="77777777" w:rsidR="00B76C30" w:rsidRDefault="00A57C2E">
      <w:pPr>
        <w:pStyle w:val="Title"/>
      </w:pPr>
      <w:r>
        <w:t>UCL</w:t>
      </w:r>
      <w:r>
        <w:rPr>
          <w:spacing w:val="44"/>
        </w:rPr>
        <w:t xml:space="preserve"> </w:t>
      </w:r>
      <w:r>
        <w:t>LACROSSE</w:t>
      </w:r>
    </w:p>
    <w:p w14:paraId="1CEA378E" w14:textId="77777777" w:rsidR="00B76C30" w:rsidRDefault="00B76C30">
      <w:pPr>
        <w:pStyle w:val="BodyText"/>
        <w:spacing w:before="1"/>
        <w:rPr>
          <w:b/>
          <w:sz w:val="28"/>
        </w:rPr>
      </w:pPr>
    </w:p>
    <w:p w14:paraId="60620F3C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36"/>
        <w:ind w:hanging="431"/>
      </w:pPr>
      <w:bookmarkStart w:id="1" w:name="1_Name"/>
      <w:bookmarkEnd w:id="1"/>
      <w:r>
        <w:rPr>
          <w:color w:val="F16641"/>
        </w:rPr>
        <w:t>Name</w:t>
      </w:r>
    </w:p>
    <w:p w14:paraId="2CEF6A08" w14:textId="77777777" w:rsidR="00B76C30" w:rsidRDefault="00B76C30">
      <w:pPr>
        <w:pStyle w:val="BodyText"/>
        <w:spacing w:before="10"/>
        <w:rPr>
          <w:sz w:val="25"/>
        </w:rPr>
      </w:pPr>
    </w:p>
    <w:p w14:paraId="77C38AB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" w:name="1.1_The_name_of_the_society_shall_be_the"/>
      <w:bookmarkEnd w:id="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</w:t>
      </w:r>
    </w:p>
    <w:p w14:paraId="23ACCE0B" w14:textId="77777777" w:rsidR="00B76C30" w:rsidRDefault="00A57C2E">
      <w:pPr>
        <w:pStyle w:val="BodyText"/>
        <w:spacing w:before="2"/>
        <w:ind w:left="976"/>
      </w:pPr>
      <w:bookmarkStart w:id="3" w:name="UCL_Lacrosse"/>
      <w:bookmarkEnd w:id="3"/>
      <w:r>
        <w:rPr>
          <w:color w:val="F16641"/>
        </w:rPr>
        <w:t>UCL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Lacrosse</w:t>
      </w:r>
    </w:p>
    <w:p w14:paraId="37694DBE" w14:textId="77777777" w:rsidR="00B76C30" w:rsidRDefault="00B76C30">
      <w:pPr>
        <w:pStyle w:val="BodyText"/>
        <w:spacing w:before="1"/>
        <w:rPr>
          <w:sz w:val="28"/>
        </w:rPr>
      </w:pPr>
    </w:p>
    <w:p w14:paraId="5DD8526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4" w:name="1.2_The_society_shall_be_affiliated_to_S"/>
      <w:bookmarkEnd w:id="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UCL.</w:t>
      </w:r>
    </w:p>
    <w:p w14:paraId="4EDD43B4" w14:textId="77777777" w:rsidR="00B76C30" w:rsidRDefault="00B76C30">
      <w:pPr>
        <w:pStyle w:val="BodyText"/>
      </w:pPr>
    </w:p>
    <w:p w14:paraId="197B42E2" w14:textId="77777777" w:rsidR="00B76C30" w:rsidRDefault="00B76C30">
      <w:pPr>
        <w:pStyle w:val="BodyText"/>
      </w:pPr>
    </w:p>
    <w:p w14:paraId="28C1A08F" w14:textId="77777777" w:rsidR="00B76C30" w:rsidRDefault="00B76C30">
      <w:pPr>
        <w:pStyle w:val="BodyText"/>
      </w:pPr>
    </w:p>
    <w:p w14:paraId="27395A3A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52"/>
        <w:ind w:hanging="431"/>
      </w:pPr>
      <w:bookmarkStart w:id="5" w:name="2_Statement_of_Intent"/>
      <w:bookmarkEnd w:id="5"/>
      <w:r>
        <w:rPr>
          <w:color w:val="F16641"/>
        </w:rPr>
        <w:t>Statement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Intent</w:t>
      </w:r>
    </w:p>
    <w:p w14:paraId="5E47397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65"/>
          <w:tab w:val="left" w:pos="966"/>
        </w:tabs>
        <w:spacing w:before="266" w:line="336" w:lineRule="auto"/>
        <w:ind w:left="966" w:right="305" w:hanging="566"/>
        <w:rPr>
          <w:sz w:val="24"/>
        </w:rPr>
      </w:pPr>
      <w:bookmarkStart w:id="6" w:name="2.1_The_constitution,_regulations,_manag"/>
      <w:bookmarkEnd w:id="6"/>
      <w:r>
        <w:rPr>
          <w:sz w:val="24"/>
        </w:rPr>
        <w:t>The constitution, regulations, management and conduct of the society shall abide by all</w:t>
      </w:r>
      <w:r>
        <w:rPr>
          <w:spacing w:val="1"/>
          <w:sz w:val="24"/>
        </w:rPr>
        <w:t xml:space="preserve"> </w:t>
      </w:r>
      <w:r>
        <w:rPr>
          <w:sz w:val="24"/>
        </w:rPr>
        <w:t>Students’ Union UCL policy, and shall be bound by the</w:t>
      </w:r>
      <w:r>
        <w:rPr>
          <w:color w:val="F16641"/>
          <w:sz w:val="24"/>
        </w:rPr>
        <w:t xml:space="preserve"> </w:t>
      </w:r>
      <w:hyperlink r:id="rId8">
        <w:r>
          <w:rPr>
            <w:color w:val="F16641"/>
            <w:sz w:val="24"/>
            <w:u w:val="single" w:color="F16641"/>
          </w:rPr>
          <w:t>Students’ Union UCL</w:t>
        </w:r>
      </w:hyperlink>
      <w:r>
        <w:rPr>
          <w:color w:val="F16641"/>
          <w:spacing w:val="1"/>
          <w:sz w:val="24"/>
        </w:rPr>
        <w:t xml:space="preserve"> </w:t>
      </w:r>
      <w:hyperlink r:id="rId9">
        <w:r>
          <w:rPr>
            <w:color w:val="F16641"/>
            <w:sz w:val="24"/>
            <w:u w:val="single" w:color="F16641"/>
          </w:rPr>
          <w:t>Memorandum</w:t>
        </w:r>
        <w:r>
          <w:rPr>
            <w:color w:val="F16641"/>
            <w:spacing w:val="-4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Articles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of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Association</w:t>
        </w:r>
        <w:r>
          <w:rPr>
            <w:color w:val="F16641"/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F16641"/>
          <w:spacing w:val="-3"/>
          <w:sz w:val="24"/>
        </w:rPr>
        <w:t xml:space="preserve"> </w:t>
      </w:r>
      <w:hyperlink r:id="rId10">
        <w:r>
          <w:rPr>
            <w:color w:val="F16641"/>
            <w:sz w:val="24"/>
            <w:u w:val="single" w:color="F16641"/>
          </w:rPr>
          <w:t>Byelaws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F16641"/>
          <w:spacing w:val="-2"/>
          <w:sz w:val="24"/>
        </w:rPr>
        <w:t xml:space="preserve"> </w:t>
      </w:r>
      <w:hyperlink r:id="rId11">
        <w:r>
          <w:rPr>
            <w:color w:val="F16641"/>
            <w:sz w:val="24"/>
            <w:u w:val="single" w:color="F16641"/>
          </w:rPr>
          <w:t>Club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Society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Regulations</w:t>
        </w:r>
      </w:hyperlink>
      <w:r>
        <w:rPr>
          <w:color w:val="F16641"/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 Guidance,</w:t>
      </w:r>
      <w:r>
        <w:rPr>
          <w:spacing w:val="4"/>
          <w:sz w:val="24"/>
        </w:rPr>
        <w:t xml:space="preserve"> </w:t>
      </w:r>
      <w:r>
        <w:rPr>
          <w:sz w:val="24"/>
        </w:rPr>
        <w:t>laid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hyperlink r:id="rId12">
        <w:r>
          <w:rPr>
            <w:color w:val="F16641"/>
            <w:sz w:val="24"/>
            <w:u w:val="single" w:color="F16641"/>
          </w:rPr>
          <w:t>how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to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guides</w:t>
        </w:r>
      </w:hyperlink>
      <w:r>
        <w:rPr>
          <w:sz w:val="24"/>
        </w:rPr>
        <w:t>”.</w:t>
      </w:r>
    </w:p>
    <w:p w14:paraId="6D744E43" w14:textId="77777777" w:rsidR="00B76C30" w:rsidRDefault="00B76C30">
      <w:pPr>
        <w:pStyle w:val="BodyText"/>
        <w:spacing w:before="2"/>
      </w:pPr>
    </w:p>
    <w:p w14:paraId="21EB5DD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76"/>
        <w:rPr>
          <w:sz w:val="24"/>
        </w:rPr>
      </w:pPr>
      <w:bookmarkStart w:id="7" w:name="2.2_The_club/society_stresses_that_it_ab"/>
      <w:bookmarkEnd w:id="7"/>
      <w:r>
        <w:rPr>
          <w:sz w:val="24"/>
        </w:rPr>
        <w:t>The club/society stresses that it abides by Students’ Union UCL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contravene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policy.</w:t>
      </w:r>
    </w:p>
    <w:p w14:paraId="5D7C0AE6" w14:textId="77777777" w:rsidR="00B76C30" w:rsidRDefault="00B76C30">
      <w:pPr>
        <w:pStyle w:val="BodyText"/>
        <w:spacing w:before="2"/>
      </w:pPr>
    </w:p>
    <w:p w14:paraId="7ABAF4D0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78"/>
      </w:pPr>
      <w:bookmarkStart w:id="8" w:name="2.3_The_Club_and_Society_Regulations_can"/>
      <w:bookmarkEnd w:id="8"/>
      <w:r>
        <w:rPr>
          <w:sz w:val="24"/>
        </w:rPr>
        <w:t>The Club and Society Regulations can be found at the following website:</w:t>
      </w:r>
      <w:r>
        <w:rPr>
          <w:color w:val="F16641"/>
          <w:spacing w:val="1"/>
          <w:sz w:val="24"/>
        </w:rPr>
        <w:t xml:space="preserve"> </w:t>
      </w:r>
      <w:hyperlink r:id="rId13">
        <w:r>
          <w:rPr>
            <w:color w:val="F16641"/>
            <w:spacing w:val="-1"/>
            <w:sz w:val="24"/>
            <w:u w:val="single" w:color="F16641"/>
          </w:rPr>
          <w:t>http://studentsunionucl.org/content/president-and-treasurer-hub/rules-and-regulations</w:t>
        </w:r>
      </w:hyperlink>
      <w:r>
        <w:rPr>
          <w:spacing w:val="-1"/>
          <w:sz w:val="24"/>
        </w:rPr>
        <w:t>.</w:t>
      </w:r>
    </w:p>
    <w:p w14:paraId="714ED8E7" w14:textId="77777777" w:rsidR="00B76C30" w:rsidRDefault="00B76C30">
      <w:pPr>
        <w:spacing w:line="336" w:lineRule="auto"/>
        <w:sectPr w:rsidR="00B76C30">
          <w:footerReference w:type="default" r:id="rId14"/>
          <w:type w:val="continuous"/>
          <w:pgSz w:w="11900" w:h="16840"/>
          <w:pgMar w:top="1500" w:right="1000" w:bottom="1080" w:left="1020" w:header="0" w:footer="892" w:gutter="0"/>
          <w:pgNumType w:start="1"/>
          <w:cols w:space="720"/>
        </w:sectPr>
      </w:pPr>
    </w:p>
    <w:p w14:paraId="78E4142B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" w:name="3_The_Society_Committee"/>
      <w:bookmarkEnd w:id="9"/>
      <w:r>
        <w:rPr>
          <w:color w:val="F16641"/>
        </w:rPr>
        <w:lastRenderedPageBreak/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Committee</w:t>
      </w:r>
    </w:p>
    <w:p w14:paraId="60E6B85F" w14:textId="77777777" w:rsidR="00B76C30" w:rsidRDefault="00B76C30">
      <w:pPr>
        <w:pStyle w:val="BodyText"/>
        <w:spacing w:before="12"/>
        <w:rPr>
          <w:sz w:val="25"/>
        </w:rPr>
      </w:pPr>
    </w:p>
    <w:p w14:paraId="0E3BED01" w14:textId="77777777" w:rsidR="00B76C30" w:rsidRDefault="00A57C2E">
      <w:pPr>
        <w:pStyle w:val="Heading2"/>
        <w:rPr>
          <w:u w:val="none"/>
        </w:rPr>
      </w:pPr>
      <w:bookmarkStart w:id="10" w:name="President"/>
      <w:bookmarkEnd w:id="10"/>
      <w:r>
        <w:rPr>
          <w:u w:color="052044"/>
        </w:rPr>
        <w:t>President</w:t>
      </w:r>
    </w:p>
    <w:p w14:paraId="2C0006B2" w14:textId="77777777" w:rsidR="00B76C30" w:rsidRDefault="00B76C30">
      <w:pPr>
        <w:pStyle w:val="BodyText"/>
        <w:spacing w:before="11"/>
        <w:rPr>
          <w:sz w:val="25"/>
        </w:rPr>
      </w:pPr>
    </w:p>
    <w:p w14:paraId="180DB1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1" w:name="3.1_The_President’s_primary_role_is_laid"/>
      <w:bookmarkEnd w:id="1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605F8FB5" w14:textId="77777777" w:rsidR="00B76C30" w:rsidRDefault="00B76C30">
      <w:pPr>
        <w:pStyle w:val="BodyText"/>
        <w:spacing w:before="5"/>
        <w:rPr>
          <w:sz w:val="28"/>
        </w:rPr>
      </w:pPr>
    </w:p>
    <w:p w14:paraId="4D18F78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380" w:hanging="721"/>
        <w:rPr>
          <w:sz w:val="24"/>
        </w:rPr>
      </w:pPr>
      <w:bookmarkStart w:id="12" w:name="3.1.1_Shall_represent_the_Club_and_shall"/>
      <w:bookmarkEnd w:id="12"/>
      <w:r>
        <w:rPr>
          <w:sz w:val="24"/>
        </w:rPr>
        <w:t>Shall represent the Club and shall be responsible for making sure that the Club is run</w:t>
      </w:r>
      <w:r>
        <w:rPr>
          <w:spacing w:val="-52"/>
          <w:sz w:val="24"/>
        </w:rPr>
        <w:t xml:space="preserve"> </w:t>
      </w:r>
      <w:r>
        <w:rPr>
          <w:sz w:val="24"/>
        </w:rPr>
        <w:t>according to its constitution, the Student’s Union UCL Club and Society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Practice Guidelines,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Orders of Student’s Union</w:t>
      </w:r>
      <w:r>
        <w:rPr>
          <w:spacing w:val="-2"/>
          <w:sz w:val="24"/>
        </w:rPr>
        <w:t xml:space="preserve"> </w:t>
      </w:r>
      <w:r>
        <w:rPr>
          <w:sz w:val="24"/>
        </w:rPr>
        <w:t>UCL.</w:t>
      </w:r>
    </w:p>
    <w:p w14:paraId="51DD0202" w14:textId="77777777" w:rsidR="00B76C30" w:rsidRDefault="00B76C30">
      <w:pPr>
        <w:pStyle w:val="BodyText"/>
        <w:spacing w:before="10"/>
        <w:rPr>
          <w:sz w:val="27"/>
        </w:rPr>
      </w:pPr>
    </w:p>
    <w:p w14:paraId="26A2EC4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70" w:hanging="721"/>
        <w:rPr>
          <w:sz w:val="24"/>
        </w:rPr>
      </w:pPr>
      <w:bookmarkStart w:id="13" w:name="3.1.2_It_is_the_responsibility_of_the_Pr"/>
      <w:bookmarkEnd w:id="13"/>
      <w:r>
        <w:rPr>
          <w:sz w:val="24"/>
        </w:rPr>
        <w:t>It is the responsibility of the President to call General Meetings of the Club,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4E582C" w14:textId="77777777" w:rsidR="00B76C30" w:rsidRDefault="00B76C30">
      <w:pPr>
        <w:pStyle w:val="BodyText"/>
        <w:spacing w:before="3"/>
        <w:rPr>
          <w:sz w:val="28"/>
        </w:rPr>
      </w:pPr>
    </w:p>
    <w:p w14:paraId="7F9972A9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33" w:hanging="721"/>
        <w:rPr>
          <w:sz w:val="24"/>
        </w:rPr>
      </w:pPr>
      <w:bookmarkStart w:id="14" w:name="3.1.3_Shall_be_the_primary_point_of_comm"/>
      <w:bookmarkEnd w:id="14"/>
      <w:r>
        <w:rPr>
          <w:sz w:val="24"/>
        </w:rPr>
        <w:t>Shall be the primary point of communication between the Union and the Club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s/he</w:t>
      </w:r>
      <w:r>
        <w:rPr>
          <w:spacing w:val="-1"/>
          <w:sz w:val="24"/>
        </w:rPr>
        <w:t xml:space="preserve"> </w:t>
      </w:r>
      <w:r>
        <w:rPr>
          <w:sz w:val="24"/>
        </w:rPr>
        <w:t>attends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3CD0C610" w14:textId="77777777" w:rsidR="00B76C30" w:rsidRDefault="00B76C30">
      <w:pPr>
        <w:pStyle w:val="BodyText"/>
        <w:spacing w:before="10"/>
        <w:rPr>
          <w:sz w:val="27"/>
        </w:rPr>
      </w:pPr>
    </w:p>
    <w:p w14:paraId="304B39A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58" w:hanging="721"/>
        <w:rPr>
          <w:sz w:val="24"/>
        </w:rPr>
      </w:pPr>
      <w:bookmarkStart w:id="15" w:name="3.1.4_The_President_shall_give_a_report_"/>
      <w:bookmarkEnd w:id="15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give a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 outlining</w:t>
      </w:r>
      <w:r>
        <w:rPr>
          <w:spacing w:val="-51"/>
          <w:sz w:val="24"/>
        </w:rPr>
        <w:t xml:space="preserve"> </w:t>
      </w:r>
      <w:r>
        <w:rPr>
          <w:sz w:val="24"/>
        </w:rPr>
        <w:t>developments,</w:t>
      </w:r>
      <w:r>
        <w:rPr>
          <w:spacing w:val="-1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 policies</w:t>
      </w:r>
      <w:r>
        <w:rPr>
          <w:spacing w:val="1"/>
          <w:sz w:val="24"/>
        </w:rPr>
        <w:t xml:space="preserve"> </w:t>
      </w:r>
      <w:r>
        <w:rPr>
          <w:sz w:val="24"/>
        </w:rPr>
        <w:t>for the Club.</w:t>
      </w:r>
    </w:p>
    <w:p w14:paraId="50EF1CA6" w14:textId="77777777" w:rsidR="00B76C30" w:rsidRDefault="00B76C30">
      <w:pPr>
        <w:pStyle w:val="BodyText"/>
        <w:spacing w:before="4"/>
        <w:rPr>
          <w:sz w:val="28"/>
        </w:rPr>
      </w:pPr>
    </w:p>
    <w:p w14:paraId="002ADE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1013" w:hanging="721"/>
        <w:rPr>
          <w:sz w:val="24"/>
        </w:rPr>
      </w:pPr>
      <w:bookmarkStart w:id="16" w:name="3.1.5_Shall_sustain_Club_legacy_and_keep"/>
      <w:bookmarkEnd w:id="1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legacy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Alumni,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Alumni fixture.</w:t>
      </w:r>
    </w:p>
    <w:p w14:paraId="07A6B84F" w14:textId="77777777" w:rsidR="00B76C30" w:rsidRDefault="00B76C30">
      <w:pPr>
        <w:pStyle w:val="BodyText"/>
      </w:pPr>
    </w:p>
    <w:p w14:paraId="21F96015" w14:textId="77777777" w:rsidR="00B76C30" w:rsidRDefault="00B76C30">
      <w:pPr>
        <w:pStyle w:val="BodyText"/>
      </w:pPr>
    </w:p>
    <w:p w14:paraId="76E7BC04" w14:textId="77777777" w:rsidR="00B76C30" w:rsidRDefault="00B76C30">
      <w:pPr>
        <w:pStyle w:val="BodyText"/>
        <w:spacing w:before="2"/>
        <w:rPr>
          <w:sz w:val="31"/>
        </w:rPr>
      </w:pPr>
    </w:p>
    <w:p w14:paraId="3324D177" w14:textId="77777777" w:rsidR="00B76C30" w:rsidRDefault="00A57C2E">
      <w:pPr>
        <w:pStyle w:val="Heading2"/>
        <w:spacing w:before="1"/>
        <w:rPr>
          <w:u w:val="none"/>
        </w:rPr>
      </w:pPr>
      <w:bookmarkStart w:id="17" w:name="Treasurer"/>
      <w:bookmarkEnd w:id="17"/>
      <w:r>
        <w:rPr>
          <w:u w:color="052044"/>
        </w:rPr>
        <w:t>Treasurer</w:t>
      </w:r>
    </w:p>
    <w:p w14:paraId="26848299" w14:textId="77777777" w:rsidR="00B76C30" w:rsidRDefault="00B76C30">
      <w:pPr>
        <w:pStyle w:val="BodyText"/>
        <w:spacing w:before="4"/>
        <w:rPr>
          <w:sz w:val="28"/>
        </w:rPr>
      </w:pPr>
    </w:p>
    <w:p w14:paraId="4492DC2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8" w:name="3.2_The_Treasurer’s_primary_role_is_laid"/>
      <w:bookmarkEnd w:id="1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5.8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5115BE2E" w14:textId="77777777" w:rsidR="00B76C30" w:rsidRDefault="00B76C30">
      <w:pPr>
        <w:pStyle w:val="BodyText"/>
        <w:rPr>
          <w:sz w:val="28"/>
        </w:rPr>
      </w:pPr>
    </w:p>
    <w:p w14:paraId="4A2DD30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634" w:hanging="721"/>
        <w:rPr>
          <w:sz w:val="24"/>
        </w:rPr>
      </w:pPr>
      <w:bookmarkStart w:id="19" w:name="3.2.1_Shall_carry_out_the_day-to-day_fin"/>
      <w:bookmarkEnd w:id="1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finances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5B04EDEF" w14:textId="77777777" w:rsidR="00B76C30" w:rsidRDefault="00B76C30">
      <w:pPr>
        <w:pStyle w:val="BodyText"/>
        <w:spacing w:before="10"/>
        <w:rPr>
          <w:sz w:val="27"/>
        </w:rPr>
      </w:pPr>
    </w:p>
    <w:p w14:paraId="6728CD7A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8" w:lineRule="auto"/>
        <w:ind w:right="391" w:hanging="721"/>
        <w:rPr>
          <w:sz w:val="24"/>
        </w:rPr>
      </w:pPr>
      <w:bookmarkStart w:id="20" w:name="3.2.2_Shall_keep_current_accurate_financ"/>
      <w:bookmarkEnd w:id="20"/>
      <w:r>
        <w:rPr>
          <w:sz w:val="24"/>
        </w:rPr>
        <w:t>Shall keep current accurate financial information. The Treasurer is responsible for all</w:t>
      </w:r>
      <w:r>
        <w:rPr>
          <w:spacing w:val="-52"/>
          <w:sz w:val="24"/>
        </w:rPr>
        <w:t xml:space="preserve"> </w:t>
      </w:r>
      <w:r>
        <w:rPr>
          <w:sz w:val="24"/>
        </w:rPr>
        <w:t>financial transactions of the Club ensuring that these are made through the Union</w:t>
      </w:r>
      <w:r>
        <w:rPr>
          <w:spacing w:val="1"/>
          <w:sz w:val="24"/>
        </w:rPr>
        <w:t xml:space="preserve"> </w:t>
      </w:r>
      <w:r>
        <w:rPr>
          <w:sz w:val="24"/>
        </w:rPr>
        <w:t>Finance Department; only the Treasurer, or in his/her absence the President, may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withdrawals 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235FB17D" w14:textId="77777777" w:rsidR="00B76C30" w:rsidRDefault="00B76C30">
      <w:pPr>
        <w:pStyle w:val="BodyText"/>
        <w:spacing w:before="3"/>
        <w:rPr>
          <w:sz w:val="25"/>
        </w:rPr>
      </w:pPr>
    </w:p>
    <w:p w14:paraId="2928DF0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21" w:name="3.2.3_Shall_maintain_a_Club_account_book"/>
      <w:bookmarkEnd w:id="21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</w:p>
    <w:p w14:paraId="2000E87C" w14:textId="77777777" w:rsidR="00B76C30" w:rsidRDefault="00B76C30">
      <w:pPr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DE3A7D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190" w:hanging="721"/>
        <w:rPr>
          <w:sz w:val="24"/>
        </w:rPr>
      </w:pPr>
      <w:bookmarkStart w:id="22" w:name="3.2.4_Shall_apply_for_sponsorship_and_ex"/>
      <w:bookmarkEnd w:id="22"/>
      <w:r>
        <w:rPr>
          <w:sz w:val="24"/>
        </w:rPr>
        <w:lastRenderedPageBreak/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 point</w:t>
      </w:r>
      <w:r>
        <w:rPr>
          <w:spacing w:val="-51"/>
          <w:sz w:val="24"/>
        </w:rPr>
        <w:t xml:space="preserve"> </w:t>
      </w:r>
      <w:r>
        <w:rPr>
          <w:sz w:val="24"/>
        </w:rPr>
        <w:t>of contact with</w:t>
      </w:r>
      <w:r>
        <w:rPr>
          <w:spacing w:val="-1"/>
          <w:sz w:val="24"/>
        </w:rPr>
        <w:t xml:space="preserve"> </w:t>
      </w:r>
      <w:r>
        <w:rPr>
          <w:sz w:val="24"/>
        </w:rPr>
        <w:t>sponsors 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relationship.</w:t>
      </w:r>
    </w:p>
    <w:p w14:paraId="01AA2E23" w14:textId="77777777" w:rsidR="00B76C30" w:rsidRDefault="00B76C30">
      <w:pPr>
        <w:pStyle w:val="BodyText"/>
      </w:pPr>
    </w:p>
    <w:p w14:paraId="78B89814" w14:textId="77777777" w:rsidR="00B76C30" w:rsidRDefault="00B76C30">
      <w:pPr>
        <w:pStyle w:val="BodyText"/>
      </w:pPr>
    </w:p>
    <w:p w14:paraId="5CAF2D47" w14:textId="77777777" w:rsidR="00B76C30" w:rsidRDefault="00B76C30">
      <w:pPr>
        <w:pStyle w:val="BodyText"/>
        <w:spacing w:before="7"/>
        <w:rPr>
          <w:sz w:val="29"/>
        </w:rPr>
      </w:pPr>
    </w:p>
    <w:p w14:paraId="4768E578" w14:textId="77777777" w:rsidR="00B76C30" w:rsidRDefault="00A57C2E">
      <w:pPr>
        <w:pStyle w:val="Heading2"/>
        <w:rPr>
          <w:u w:val="none"/>
        </w:rPr>
      </w:pPr>
      <w:bookmarkStart w:id="23" w:name="Welfare_Officer"/>
      <w:bookmarkEnd w:id="23"/>
      <w:r>
        <w:rPr>
          <w:u w:color="052044"/>
        </w:rPr>
        <w:t>Welfare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Officer</w:t>
      </w:r>
    </w:p>
    <w:p w14:paraId="1E37FCEB" w14:textId="77777777" w:rsidR="00B76C30" w:rsidRDefault="00B76C30">
      <w:pPr>
        <w:pStyle w:val="BodyText"/>
        <w:spacing w:before="4"/>
        <w:rPr>
          <w:sz w:val="28"/>
        </w:rPr>
      </w:pPr>
    </w:p>
    <w:p w14:paraId="64EE92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4" w:name="3.3_The_welfare_officer’s_primary_role_i"/>
      <w:bookmarkEnd w:id="2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officer’s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5.9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14:paraId="2F7404EA" w14:textId="77777777" w:rsidR="00B76C30" w:rsidRDefault="00A57C2E">
      <w:pPr>
        <w:pStyle w:val="BodyText"/>
        <w:spacing w:before="118"/>
        <w:ind w:left="976"/>
      </w:pPr>
      <w:r>
        <w:t>Regulations.</w:t>
      </w:r>
    </w:p>
    <w:p w14:paraId="10ED4A05" w14:textId="77777777" w:rsidR="00B76C30" w:rsidRDefault="00B76C30">
      <w:pPr>
        <w:pStyle w:val="BodyText"/>
      </w:pPr>
    </w:p>
    <w:p w14:paraId="7A3D607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223" w:hanging="721"/>
        <w:rPr>
          <w:sz w:val="24"/>
        </w:rPr>
      </w:pPr>
      <w:bookmarkStart w:id="25" w:name="3.3.1_The_representative_should_encourag"/>
      <w:bookmarkEnd w:id="2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join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r>
        <w:rPr>
          <w:sz w:val="24"/>
        </w:rPr>
        <w:t>every level no matter the background, ability, requirements or beliefs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individual.</w:t>
      </w:r>
    </w:p>
    <w:p w14:paraId="1FAA3CA7" w14:textId="77777777" w:rsidR="00B76C30" w:rsidRDefault="00B76C30">
      <w:pPr>
        <w:pStyle w:val="BodyText"/>
        <w:spacing w:before="2"/>
        <w:rPr>
          <w:sz w:val="26"/>
        </w:rPr>
      </w:pPr>
    </w:p>
    <w:p w14:paraId="60E5858B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/>
        <w:ind w:hanging="721"/>
        <w:rPr>
          <w:sz w:val="24"/>
        </w:rPr>
      </w:pPr>
      <w:bookmarkStart w:id="26" w:name="3.3.2_The_representative_should_run_and_"/>
      <w:bookmarkEnd w:id="26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(but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exclusively):</w:t>
      </w:r>
    </w:p>
    <w:p w14:paraId="60410C25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7" w:name="-__Postgraduate_Students"/>
      <w:bookmarkEnd w:id="27"/>
      <w:r>
        <w:rPr>
          <w:sz w:val="24"/>
        </w:rPr>
        <w:t>Postgraduate</w:t>
      </w:r>
      <w:r>
        <w:rPr>
          <w:spacing w:val="-10"/>
          <w:sz w:val="24"/>
        </w:rPr>
        <w:t xml:space="preserve"> </w:t>
      </w:r>
      <w:r>
        <w:rPr>
          <w:sz w:val="24"/>
        </w:rPr>
        <w:t>Students</w:t>
      </w:r>
    </w:p>
    <w:p w14:paraId="3A7BE1CD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8" w:name="-__Mature_Students"/>
      <w:bookmarkEnd w:id="28"/>
      <w:r>
        <w:rPr>
          <w:sz w:val="24"/>
        </w:rPr>
        <w:t>Mature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</w:p>
    <w:p w14:paraId="3D9240B3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9" w:name="-__Black,_Asian_and_Minority_Ethnic_stud"/>
      <w:bookmarkEnd w:id="29"/>
      <w:r>
        <w:rPr>
          <w:sz w:val="24"/>
        </w:rPr>
        <w:t>Black,</w:t>
      </w:r>
      <w:r>
        <w:rPr>
          <w:spacing w:val="-4"/>
          <w:sz w:val="24"/>
        </w:rPr>
        <w:t xml:space="preserve"> </w:t>
      </w:r>
      <w:r>
        <w:rPr>
          <w:sz w:val="24"/>
        </w:rPr>
        <w:t>Asian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Minority</w:t>
      </w:r>
      <w:r>
        <w:rPr>
          <w:spacing w:val="-3"/>
          <w:sz w:val="24"/>
        </w:rPr>
        <w:t xml:space="preserve"> </w:t>
      </w:r>
      <w:r>
        <w:rPr>
          <w:sz w:val="24"/>
        </w:rPr>
        <w:t>Ethnic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</w:p>
    <w:p w14:paraId="2EC8FAF4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0" w:name="-__Students_with_disabilities"/>
      <w:bookmarkEnd w:id="30"/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disabilities</w:t>
      </w:r>
    </w:p>
    <w:p w14:paraId="6F503A01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1" w:name="-__Beginners_and_new_members"/>
      <w:bookmarkEnd w:id="31"/>
      <w:r>
        <w:rPr>
          <w:sz w:val="24"/>
        </w:rPr>
        <w:t>Beginners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</w:p>
    <w:p w14:paraId="73CE309F" w14:textId="77777777" w:rsidR="00B76C30" w:rsidRDefault="00B76C30">
      <w:pPr>
        <w:pStyle w:val="BodyText"/>
      </w:pPr>
    </w:p>
    <w:p w14:paraId="482C3222" w14:textId="77777777" w:rsidR="00B76C30" w:rsidRDefault="00B76C30">
      <w:pPr>
        <w:pStyle w:val="BodyText"/>
      </w:pPr>
    </w:p>
    <w:p w14:paraId="628C0B41" w14:textId="77777777" w:rsidR="00B76C30" w:rsidRDefault="00B76C30">
      <w:pPr>
        <w:pStyle w:val="BodyText"/>
      </w:pPr>
    </w:p>
    <w:p w14:paraId="3198B2B4" w14:textId="77777777" w:rsidR="00B76C30" w:rsidRDefault="00A57C2E">
      <w:pPr>
        <w:pStyle w:val="Heading2"/>
        <w:spacing w:before="211"/>
        <w:rPr>
          <w:u w:val="none"/>
        </w:rPr>
      </w:pPr>
      <w:bookmarkStart w:id="32" w:name="Additional_Committee_Members"/>
      <w:bookmarkEnd w:id="32"/>
      <w:r>
        <w:rPr>
          <w:u w:color="052044"/>
        </w:rPr>
        <w:t>Additional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Committee</w:t>
      </w:r>
      <w:r>
        <w:rPr>
          <w:spacing w:val="-6"/>
          <w:u w:color="052044"/>
        </w:rPr>
        <w:t xml:space="preserve"> </w:t>
      </w:r>
      <w:r>
        <w:rPr>
          <w:u w:color="052044"/>
        </w:rPr>
        <w:t>Members</w:t>
      </w:r>
    </w:p>
    <w:p w14:paraId="4A0C610E" w14:textId="77777777" w:rsidR="00B76C30" w:rsidRDefault="00B76C30">
      <w:pPr>
        <w:pStyle w:val="BodyText"/>
        <w:spacing w:before="1"/>
        <w:rPr>
          <w:sz w:val="28"/>
        </w:rPr>
      </w:pPr>
    </w:p>
    <w:p w14:paraId="57F442BB" w14:textId="77777777" w:rsidR="00B76C30" w:rsidRDefault="00A57C2E">
      <w:pPr>
        <w:pStyle w:val="BodyText"/>
        <w:spacing w:before="1" w:line="237" w:lineRule="auto"/>
        <w:ind w:left="115"/>
      </w:pPr>
      <w:bookmarkStart w:id="33" w:name="While_you_may_have_as_many_committee_mem"/>
      <w:bookmarkEnd w:id="33"/>
      <w:r>
        <w:rPr>
          <w:color w:val="F16641"/>
        </w:rPr>
        <w:t>While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may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have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many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committee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members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3"/>
        </w:rPr>
        <w:t xml:space="preserve"> </w:t>
      </w:r>
      <w:proofErr w:type="gramStart"/>
      <w:r>
        <w:rPr>
          <w:color w:val="F16641"/>
        </w:rPr>
        <w:t>choose</w:t>
      </w:r>
      <w:proofErr w:type="gramEnd"/>
      <w:r>
        <w:rPr>
          <w:color w:val="F16641"/>
          <w:spacing w:val="-2"/>
        </w:rPr>
        <w:t xml:space="preserve"> </w:t>
      </w:r>
      <w:r>
        <w:rPr>
          <w:color w:val="F16641"/>
        </w:rPr>
        <w:t>we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advise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that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only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put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the</w:t>
      </w:r>
      <w:r>
        <w:rPr>
          <w:color w:val="F16641"/>
          <w:spacing w:val="-51"/>
        </w:rPr>
        <w:t xml:space="preserve"> </w:t>
      </w:r>
      <w:r>
        <w:rPr>
          <w:color w:val="F16641"/>
        </w:rPr>
        <w:t>essential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positions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your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constitution.</w:t>
      </w:r>
    </w:p>
    <w:p w14:paraId="50B0E84F" w14:textId="77777777" w:rsidR="00B76C30" w:rsidRDefault="00B76C30">
      <w:pPr>
        <w:pStyle w:val="BodyText"/>
        <w:spacing w:before="1"/>
        <w:rPr>
          <w:sz w:val="28"/>
        </w:rPr>
      </w:pPr>
    </w:p>
    <w:p w14:paraId="2DCCF98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4" w:name="3.4_Specific_job_details_of_additional_c"/>
      <w:bookmarkEnd w:id="34"/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2B8CF620" w14:textId="77777777" w:rsidR="00B76C30" w:rsidRDefault="00B76C30">
      <w:pPr>
        <w:pStyle w:val="BodyText"/>
        <w:spacing w:before="5"/>
        <w:rPr>
          <w:sz w:val="28"/>
        </w:rPr>
      </w:pPr>
    </w:p>
    <w:p w14:paraId="59CAF3C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97"/>
        <w:rPr>
          <w:sz w:val="24"/>
        </w:rPr>
      </w:pPr>
      <w:bookmarkStart w:id="35" w:name="3.5_Management_of_the_club/society_shall"/>
      <w:bookmarkEnd w:id="35"/>
      <w:r>
        <w:rPr>
          <w:sz w:val="24"/>
        </w:rPr>
        <w:t>Management of the club/society shall be vested in the club/society committee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regularly during term time (excluding college reading weeks) to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2"/>
          <w:sz w:val="24"/>
        </w:rPr>
        <w:t xml:space="preserve"> </w:t>
      </w:r>
      <w:r>
        <w:rPr>
          <w:sz w:val="24"/>
        </w:rPr>
        <w:t>activities.</w:t>
      </w:r>
    </w:p>
    <w:p w14:paraId="59F7F8EE" w14:textId="77777777" w:rsidR="00B76C30" w:rsidRDefault="00B76C30">
      <w:pPr>
        <w:pStyle w:val="BodyText"/>
        <w:spacing w:before="10"/>
        <w:rPr>
          <w:sz w:val="27"/>
        </w:rPr>
      </w:pPr>
    </w:p>
    <w:p w14:paraId="1915AD2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/>
        <w:rPr>
          <w:sz w:val="24"/>
        </w:rPr>
      </w:pPr>
      <w:bookmarkStart w:id="36" w:name="3.6_The_committee_members_will_perform_t"/>
      <w:bookmarkEnd w:id="3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 will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Students’</w:t>
      </w:r>
    </w:p>
    <w:p w14:paraId="6FA0CA8B" w14:textId="77777777" w:rsidR="00B76C30" w:rsidRDefault="00A57C2E">
      <w:pPr>
        <w:pStyle w:val="BodyText"/>
        <w:spacing w:before="117"/>
        <w:ind w:left="976"/>
      </w:pP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06872FBC" w14:textId="77777777" w:rsidR="00B76C30" w:rsidRDefault="00B76C30">
      <w:p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0B3EEEE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134"/>
        <w:rPr>
          <w:sz w:val="24"/>
        </w:rPr>
      </w:pPr>
      <w:bookmarkStart w:id="37" w:name="3.7_Committee_members_are_elected_to_rep"/>
      <w:bookmarkEnd w:id="37"/>
      <w:r>
        <w:rPr>
          <w:sz w:val="24"/>
        </w:rPr>
        <w:lastRenderedPageBreak/>
        <w:t>Committee members are elected to represent the interests and well-being of club/society</w:t>
      </w:r>
      <w:r>
        <w:rPr>
          <w:spacing w:val="-52"/>
          <w:sz w:val="24"/>
        </w:rPr>
        <w:t xml:space="preserve"> </w:t>
      </w:r>
      <w:r>
        <w:rPr>
          <w:sz w:val="24"/>
        </w:rPr>
        <w:t>members and are able to be held to account. If club/society members are not satisfied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performance of their representative </w:t>
      </w:r>
      <w:proofErr w:type="gramStart"/>
      <w:r>
        <w:rPr>
          <w:sz w:val="24"/>
        </w:rPr>
        <w:t>officers</w:t>
      </w:r>
      <w:proofErr w:type="gramEnd"/>
      <w:r>
        <w:rPr>
          <w:sz w:val="24"/>
        </w:rPr>
        <w:t xml:space="preserve"> they may call for a motion of no-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-2"/>
          <w:sz w:val="24"/>
        </w:rPr>
        <w:t xml:space="preserve"> </w:t>
      </w:r>
      <w:r>
        <w:rPr>
          <w:sz w:val="24"/>
        </w:rPr>
        <w:t>line with the Students’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 Regulations.</w:t>
      </w:r>
    </w:p>
    <w:p w14:paraId="085EEE55" w14:textId="77777777" w:rsidR="00B76C30" w:rsidRDefault="00B76C30">
      <w:pPr>
        <w:pStyle w:val="BodyText"/>
      </w:pPr>
    </w:p>
    <w:p w14:paraId="3CE9D605" w14:textId="77777777" w:rsidR="00B76C30" w:rsidRDefault="00B76C30">
      <w:pPr>
        <w:pStyle w:val="BodyText"/>
      </w:pPr>
    </w:p>
    <w:p w14:paraId="71C45EEC" w14:textId="77777777" w:rsidR="00B76C30" w:rsidRDefault="00B76C30">
      <w:pPr>
        <w:pStyle w:val="BodyText"/>
        <w:spacing w:before="7"/>
        <w:rPr>
          <w:sz w:val="31"/>
        </w:rPr>
      </w:pPr>
    </w:p>
    <w:p w14:paraId="157A6D29" w14:textId="77777777" w:rsidR="00B76C30" w:rsidRDefault="00A57C2E">
      <w:pPr>
        <w:pStyle w:val="Heading2"/>
        <w:rPr>
          <w:u w:val="none"/>
        </w:rPr>
      </w:pPr>
      <w:bookmarkStart w:id="38" w:name="Vice-President"/>
      <w:bookmarkEnd w:id="38"/>
      <w:r>
        <w:rPr>
          <w:u w:color="052044"/>
        </w:rPr>
        <w:t>Vice-President</w:t>
      </w:r>
    </w:p>
    <w:p w14:paraId="14BA8741" w14:textId="77777777" w:rsidR="00B76C30" w:rsidRDefault="00B76C30">
      <w:pPr>
        <w:pStyle w:val="BodyText"/>
        <w:spacing w:before="5"/>
        <w:rPr>
          <w:sz w:val="28"/>
        </w:rPr>
      </w:pPr>
    </w:p>
    <w:p w14:paraId="52E375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9" w:name="3.8_Shall_be_in_charge_of_organising_the"/>
      <w:bookmarkEnd w:id="3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7B1C7B89" w14:textId="77777777" w:rsidR="00B76C30" w:rsidRDefault="00A57C2E">
      <w:pPr>
        <w:pStyle w:val="BodyText"/>
        <w:spacing w:before="117"/>
        <w:ind w:left="976"/>
      </w:pPr>
      <w:r>
        <w:t>UCL</w:t>
      </w:r>
      <w:r>
        <w:rPr>
          <w:spacing w:val="-4"/>
        </w:rPr>
        <w:t xml:space="preserve"> </w:t>
      </w:r>
      <w:r>
        <w:t>Men’s</w:t>
      </w:r>
      <w:r>
        <w:rPr>
          <w:spacing w:val="-2"/>
        </w:rPr>
        <w:t xml:space="preserve"> </w:t>
      </w:r>
      <w:r>
        <w:t>Lacrosse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Vice-President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co-ordinate</w:t>
      </w:r>
      <w:r>
        <w:rPr>
          <w:spacing w:val="-3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projects.</w:t>
      </w:r>
    </w:p>
    <w:p w14:paraId="0EBC25AB" w14:textId="77777777" w:rsidR="00B76C30" w:rsidRDefault="00B76C30">
      <w:pPr>
        <w:pStyle w:val="BodyText"/>
      </w:pPr>
    </w:p>
    <w:p w14:paraId="62FDBE0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155" w:hanging="721"/>
        <w:rPr>
          <w:sz w:val="24"/>
        </w:rPr>
      </w:pPr>
      <w:bookmarkStart w:id="40" w:name="3.8.1_Shall_be_responsible_for_fundraisi"/>
      <w:bookmarkEnd w:id="40"/>
      <w:r>
        <w:rPr>
          <w:sz w:val="24"/>
        </w:rPr>
        <w:t>Shall be responsible for fundraising activities and shall work with the Treasurer to raise</w:t>
      </w:r>
      <w:r>
        <w:rPr>
          <w:spacing w:val="-52"/>
          <w:sz w:val="24"/>
        </w:rPr>
        <w:t xml:space="preserve"> </w:t>
      </w:r>
      <w:r>
        <w:rPr>
          <w:sz w:val="24"/>
        </w:rPr>
        <w:t>funds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charities.</w:t>
      </w:r>
    </w:p>
    <w:p w14:paraId="3B6EFEA3" w14:textId="77777777" w:rsidR="00B76C30" w:rsidRDefault="00B76C30">
      <w:pPr>
        <w:pStyle w:val="BodyText"/>
        <w:spacing w:before="3"/>
        <w:rPr>
          <w:sz w:val="28"/>
        </w:rPr>
      </w:pPr>
    </w:p>
    <w:p w14:paraId="2C2B77A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41" w:hanging="721"/>
        <w:rPr>
          <w:sz w:val="24"/>
        </w:rPr>
      </w:pPr>
      <w:bookmarkStart w:id="41" w:name="3.8.2_Shall_be_responsible_for_the_organ"/>
      <w:bookmarkEnd w:id="41"/>
      <w:r>
        <w:rPr>
          <w:sz w:val="24"/>
        </w:rPr>
        <w:t xml:space="preserve">Shall be responsible for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of Mini-Tour and International Tour, finding</w:t>
      </w:r>
      <w:r>
        <w:rPr>
          <w:spacing w:val="1"/>
          <w:sz w:val="24"/>
        </w:rPr>
        <w:t xml:space="preserve"> </w:t>
      </w:r>
      <w:r>
        <w:rPr>
          <w:sz w:val="24"/>
        </w:rPr>
        <w:t>the most appropriate dates and destination for members of the Club. Shall work with</w:t>
      </w:r>
      <w:r>
        <w:rPr>
          <w:spacing w:val="1"/>
          <w:sz w:val="24"/>
        </w:rPr>
        <w:t xml:space="preserve"> </w:t>
      </w:r>
      <w:r>
        <w:rPr>
          <w:sz w:val="24"/>
        </w:rPr>
        <w:t>their counterpart at UCL Lacrosse Club to arrange at least one Tour per year to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over Tour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dates.</w:t>
      </w:r>
    </w:p>
    <w:p w14:paraId="1A9908BF" w14:textId="77777777" w:rsidR="00B76C30" w:rsidRDefault="00B76C30">
      <w:pPr>
        <w:pStyle w:val="BodyText"/>
        <w:spacing w:before="10"/>
        <w:rPr>
          <w:sz w:val="27"/>
        </w:rPr>
      </w:pPr>
    </w:p>
    <w:p w14:paraId="7BF1562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42" w:name="3.8.3_Shall_absorb_the_responsibility_of"/>
      <w:bookmarkEnd w:id="42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absorb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</w:p>
    <w:p w14:paraId="748252E1" w14:textId="77777777" w:rsidR="00B76C30" w:rsidRDefault="00B76C30">
      <w:pPr>
        <w:pStyle w:val="BodyText"/>
      </w:pPr>
    </w:p>
    <w:p w14:paraId="46B27DB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9"/>
        <w:ind w:hanging="721"/>
        <w:rPr>
          <w:sz w:val="24"/>
        </w:rPr>
      </w:pPr>
      <w:bookmarkStart w:id="43" w:name="3.8.4_Shall_provide_assistance_to_the_Pr"/>
      <w:bookmarkEnd w:id="4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Treasurer where required.</w:t>
      </w:r>
    </w:p>
    <w:p w14:paraId="488ED38A" w14:textId="77777777" w:rsidR="00B76C30" w:rsidRDefault="00B76C30">
      <w:pPr>
        <w:pStyle w:val="BodyText"/>
      </w:pPr>
    </w:p>
    <w:p w14:paraId="2A563617" w14:textId="77777777" w:rsidR="00B76C30" w:rsidRDefault="00B76C30">
      <w:pPr>
        <w:pStyle w:val="BodyText"/>
      </w:pPr>
    </w:p>
    <w:p w14:paraId="4865EBD8" w14:textId="77777777" w:rsidR="00B76C30" w:rsidRDefault="00B76C30">
      <w:pPr>
        <w:pStyle w:val="BodyText"/>
      </w:pPr>
    </w:p>
    <w:p w14:paraId="09158EFF" w14:textId="77777777" w:rsidR="00B76C30" w:rsidRDefault="00A57C2E">
      <w:pPr>
        <w:pStyle w:val="Heading2"/>
        <w:spacing w:before="186"/>
        <w:rPr>
          <w:u w:val="none"/>
        </w:rPr>
      </w:pPr>
      <w:bookmarkStart w:id="44" w:name="First_Team_Captain"/>
      <w:bookmarkEnd w:id="44"/>
      <w:r>
        <w:rPr>
          <w:u w:color="052044"/>
        </w:rPr>
        <w:t>First</w:t>
      </w:r>
      <w:r>
        <w:rPr>
          <w:spacing w:val="-7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1B1B71BB" w14:textId="77777777" w:rsidR="00B76C30" w:rsidRDefault="00B76C30">
      <w:pPr>
        <w:pStyle w:val="BodyText"/>
        <w:spacing w:before="4"/>
        <w:rPr>
          <w:sz w:val="28"/>
        </w:rPr>
      </w:pPr>
    </w:p>
    <w:p w14:paraId="06E6C30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05"/>
        <w:rPr>
          <w:sz w:val="24"/>
        </w:rPr>
      </w:pPr>
      <w:bookmarkStart w:id="45" w:name="3.9_Shall_be_in_charge_of_training_of_th"/>
      <w:bookmarkEnd w:id="45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arranging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5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Treasurer.</w:t>
      </w:r>
    </w:p>
    <w:p w14:paraId="5DD521A2" w14:textId="77777777" w:rsidR="00B76C30" w:rsidRDefault="00B76C30">
      <w:pPr>
        <w:pStyle w:val="BodyText"/>
        <w:spacing w:before="11"/>
        <w:rPr>
          <w:sz w:val="27"/>
        </w:rPr>
      </w:pPr>
    </w:p>
    <w:p w14:paraId="54783D3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79" w:hanging="721"/>
        <w:rPr>
          <w:sz w:val="24"/>
        </w:rPr>
      </w:pPr>
      <w:bookmarkStart w:id="46" w:name="3.9.1_Shall_be_responsible_for_the_parti"/>
      <w:bookmarkEnd w:id="4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3D20A87" w14:textId="77777777" w:rsidR="00B76C30" w:rsidRDefault="00B76C30">
      <w:pPr>
        <w:pStyle w:val="BodyText"/>
        <w:spacing w:before="3"/>
        <w:rPr>
          <w:sz w:val="28"/>
        </w:rPr>
      </w:pPr>
    </w:p>
    <w:p w14:paraId="4BEAADD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920" w:hanging="721"/>
        <w:rPr>
          <w:sz w:val="24"/>
        </w:rPr>
      </w:pPr>
      <w:bookmarkStart w:id="47" w:name="3.9.2_Shall_be_responsible_for_organisin"/>
      <w:bookmarkEnd w:id="47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First Team fixtures - for players,</w:t>
      </w:r>
      <w:r>
        <w:rPr>
          <w:spacing w:val="-52"/>
          <w:sz w:val="24"/>
        </w:rPr>
        <w:t xml:space="preserve"> </w:t>
      </w:r>
      <w:r>
        <w:rPr>
          <w:sz w:val="24"/>
        </w:rPr>
        <w:t>umpires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51AFD6D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7778F18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491" w:hanging="721"/>
        <w:rPr>
          <w:sz w:val="24"/>
        </w:rPr>
      </w:pPr>
      <w:bookmarkStart w:id="48" w:name="3.9.3_Shall_be_responsible,_in_collabora"/>
      <w:bookmarkEnd w:id="48"/>
      <w:r>
        <w:rPr>
          <w:sz w:val="24"/>
        </w:rPr>
        <w:lastRenderedPageBreak/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captains,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issuing,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equipment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First Team.</w:t>
      </w:r>
    </w:p>
    <w:p w14:paraId="75D7757A" w14:textId="77777777" w:rsidR="00B76C30" w:rsidRDefault="00B76C30">
      <w:pPr>
        <w:pStyle w:val="BodyText"/>
        <w:spacing w:before="2"/>
        <w:rPr>
          <w:sz w:val="28"/>
        </w:rPr>
      </w:pPr>
    </w:p>
    <w:p w14:paraId="65C2BFA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34" w:hanging="721"/>
        <w:rPr>
          <w:sz w:val="24"/>
        </w:rPr>
      </w:pPr>
      <w:bookmarkStart w:id="49" w:name="3.9.4_The_First_Team_Captain_should_sele"/>
      <w:bookmarkEnd w:id="49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select,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5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fixture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academic year,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Vice-Captain to assist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3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of the team. The Vice-Captain is not considered part of the Club Committee. The Vice-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Captain should come from the Offence if the First Team Captain is from the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or</w:t>
      </w:r>
      <w:r>
        <w:rPr>
          <w:spacing w:val="-52"/>
          <w:sz w:val="24"/>
        </w:rPr>
        <w:t xml:space="preserve"> </w:t>
      </w:r>
      <w:r>
        <w:rPr>
          <w:sz w:val="24"/>
        </w:rPr>
        <w:t>vice-versa.</w:t>
      </w:r>
    </w:p>
    <w:p w14:paraId="7B3E7C7F" w14:textId="77777777" w:rsidR="00B76C30" w:rsidRDefault="00B76C30">
      <w:pPr>
        <w:pStyle w:val="BodyText"/>
        <w:spacing w:before="2"/>
      </w:pPr>
    </w:p>
    <w:p w14:paraId="273AFB64" w14:textId="77777777" w:rsidR="00B76C30" w:rsidRDefault="00A57C2E">
      <w:pPr>
        <w:spacing w:line="336" w:lineRule="auto"/>
        <w:ind w:left="1261" w:right="132"/>
        <w:jc w:val="both"/>
        <w:rPr>
          <w:i/>
          <w:sz w:val="24"/>
        </w:rPr>
      </w:pPr>
      <w:bookmarkStart w:id="50" w:name="For_the_purposes_of_this_document,_‘Offe"/>
      <w:bookmarkEnd w:id="50"/>
      <w:r>
        <w:rPr>
          <w:i/>
          <w:sz w:val="24"/>
        </w:rPr>
        <w:t>For the purposes of this document, ‘Offence’ is defined as a player who usually begins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game in the attacking two-thirds of the field. ‘</w:t>
      </w:r>
      <w:proofErr w:type="spellStart"/>
      <w:r>
        <w:rPr>
          <w:i/>
          <w:sz w:val="24"/>
        </w:rPr>
        <w:t>Defence</w:t>
      </w:r>
      <w:proofErr w:type="spellEnd"/>
      <w:r>
        <w:rPr>
          <w:i/>
          <w:sz w:val="24"/>
        </w:rPr>
        <w:t>’ is defined as a player who starts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in the defensive third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field.</w:t>
      </w:r>
    </w:p>
    <w:p w14:paraId="1CCAEA7F" w14:textId="77777777" w:rsidR="00B76C30" w:rsidRDefault="00B76C30">
      <w:pPr>
        <w:pStyle w:val="BodyText"/>
        <w:spacing w:before="10"/>
        <w:rPr>
          <w:i/>
          <w:sz w:val="27"/>
        </w:rPr>
      </w:pPr>
    </w:p>
    <w:p w14:paraId="2F92C25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03" w:hanging="721"/>
        <w:rPr>
          <w:sz w:val="24"/>
        </w:rPr>
      </w:pPr>
      <w:bookmarkStart w:id="51" w:name="3.9.5_Members_having_played_two_or_more_"/>
      <w:bookmarkEnd w:id="51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 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1"/>
          <w:sz w:val="24"/>
        </w:rPr>
        <w:t xml:space="preserve"> </w:t>
      </w:r>
      <w:r>
        <w:rPr>
          <w:sz w:val="24"/>
        </w:rPr>
        <w:t>have one vote.</w:t>
      </w:r>
    </w:p>
    <w:p w14:paraId="2C361990" w14:textId="77777777" w:rsidR="00B76C30" w:rsidRDefault="00B76C30">
      <w:pPr>
        <w:pStyle w:val="BodyText"/>
      </w:pPr>
    </w:p>
    <w:p w14:paraId="327F6542" w14:textId="77777777" w:rsidR="00B76C30" w:rsidRDefault="00B76C30">
      <w:pPr>
        <w:pStyle w:val="BodyText"/>
      </w:pPr>
    </w:p>
    <w:p w14:paraId="5C5C5470" w14:textId="77777777" w:rsidR="00B76C30" w:rsidRDefault="00B76C30">
      <w:pPr>
        <w:pStyle w:val="BodyText"/>
        <w:spacing w:before="8"/>
        <w:rPr>
          <w:sz w:val="31"/>
        </w:rPr>
      </w:pPr>
    </w:p>
    <w:p w14:paraId="5D20471E" w14:textId="77777777" w:rsidR="00B76C30" w:rsidRDefault="00A57C2E">
      <w:pPr>
        <w:pStyle w:val="Heading2"/>
        <w:rPr>
          <w:u w:val="none"/>
        </w:rPr>
      </w:pPr>
      <w:bookmarkStart w:id="52" w:name="Second_Team_Captain"/>
      <w:bookmarkEnd w:id="52"/>
      <w:r>
        <w:rPr>
          <w:u w:color="052044"/>
        </w:rPr>
        <w:t>Second</w:t>
      </w:r>
      <w:r>
        <w:rPr>
          <w:spacing w:val="-5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3A554275" w14:textId="77777777" w:rsidR="00B76C30" w:rsidRDefault="00B76C30">
      <w:pPr>
        <w:pStyle w:val="BodyText"/>
        <w:spacing w:before="4"/>
        <w:rPr>
          <w:sz w:val="28"/>
        </w:rPr>
      </w:pPr>
    </w:p>
    <w:p w14:paraId="73E3664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481"/>
        <w:rPr>
          <w:sz w:val="24"/>
        </w:rPr>
      </w:pPr>
      <w:bookmarkStart w:id="53" w:name="3.10_Shall_be_in_charge_of_training_of_t"/>
      <w:bookmarkEnd w:id="53"/>
      <w:r>
        <w:rPr>
          <w:sz w:val="24"/>
        </w:rPr>
        <w:t>Shall be in charge of training of the Second Team, and responsible for 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Women's</w:t>
      </w:r>
      <w:r>
        <w:rPr>
          <w:spacing w:val="-1"/>
          <w:sz w:val="24"/>
        </w:rPr>
        <w:t xml:space="preserve"> </w:t>
      </w:r>
      <w:r>
        <w:rPr>
          <w:sz w:val="24"/>
        </w:rPr>
        <w:t>1sts</w:t>
      </w:r>
      <w:r>
        <w:rPr>
          <w:spacing w:val="-2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ideas on</w:t>
      </w:r>
      <w:r>
        <w:rPr>
          <w:spacing w:val="-2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training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skills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2nds team.</w:t>
      </w:r>
    </w:p>
    <w:p w14:paraId="75D8BC70" w14:textId="77777777" w:rsidR="00B76C30" w:rsidRDefault="00B76C30">
      <w:pPr>
        <w:pStyle w:val="BodyText"/>
        <w:spacing w:before="11"/>
        <w:rPr>
          <w:sz w:val="27"/>
        </w:rPr>
      </w:pPr>
    </w:p>
    <w:p w14:paraId="16C209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390" w:hanging="721"/>
        <w:rPr>
          <w:sz w:val="24"/>
        </w:rPr>
      </w:pPr>
      <w:bookmarkStart w:id="54" w:name="3.10.1_Shall_be_responsible_for_the_part"/>
      <w:bookmarkEnd w:id="54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CF3543C" w14:textId="77777777" w:rsidR="00B76C30" w:rsidRDefault="00B76C30">
      <w:pPr>
        <w:pStyle w:val="BodyText"/>
        <w:spacing w:before="10"/>
        <w:rPr>
          <w:sz w:val="27"/>
        </w:rPr>
      </w:pPr>
    </w:p>
    <w:p w14:paraId="0DF348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40" w:lineRule="auto"/>
        <w:ind w:right="635" w:hanging="721"/>
        <w:rPr>
          <w:sz w:val="24"/>
        </w:rPr>
      </w:pPr>
      <w:bookmarkStart w:id="55" w:name="3.10.2_Shall_be_responsible_for_organisi"/>
      <w:bookmarkEnd w:id="55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Second Team fixtures - for players,</w:t>
      </w:r>
      <w:r>
        <w:rPr>
          <w:spacing w:val="-52"/>
          <w:sz w:val="24"/>
        </w:rPr>
        <w:t xml:space="preserve"> </w:t>
      </w:r>
      <w:r>
        <w:rPr>
          <w:sz w:val="24"/>
        </w:rPr>
        <w:t>umpires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92C8F20" w14:textId="77777777" w:rsidR="00B76C30" w:rsidRDefault="00B76C30">
      <w:pPr>
        <w:pStyle w:val="BodyText"/>
        <w:spacing w:before="4"/>
        <w:rPr>
          <w:sz w:val="27"/>
        </w:rPr>
      </w:pPr>
    </w:p>
    <w:p w14:paraId="4D7B88F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484" w:hanging="721"/>
        <w:rPr>
          <w:sz w:val="24"/>
        </w:rPr>
      </w:pPr>
      <w:bookmarkStart w:id="56" w:name="3.10.3_Shall_be_responsible,_in_collabor"/>
      <w:bookmarkEnd w:id="56"/>
      <w:r>
        <w:rPr>
          <w:sz w:val="24"/>
        </w:rPr>
        <w:t>Shall be responsible, in collaboration with the other captains, for issuing,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1741D9AD" w14:textId="77777777" w:rsidR="00B76C30" w:rsidRDefault="00B76C30">
      <w:pPr>
        <w:pStyle w:val="BodyText"/>
        <w:spacing w:before="10"/>
        <w:rPr>
          <w:sz w:val="27"/>
        </w:rPr>
      </w:pPr>
    </w:p>
    <w:p w14:paraId="54487DF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203" w:hanging="721"/>
        <w:rPr>
          <w:sz w:val="24"/>
        </w:rPr>
      </w:pPr>
      <w:bookmarkStart w:id="57" w:name="3.10.4_Members_having_played_two_or_more"/>
      <w:bookmarkEnd w:id="57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Second</w:t>
      </w:r>
      <w:r>
        <w:rPr>
          <w:spacing w:val="3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2"/>
          <w:sz w:val="24"/>
        </w:rPr>
        <w:t xml:space="preserve"> </w:t>
      </w:r>
      <w:r>
        <w:rPr>
          <w:sz w:val="24"/>
        </w:rPr>
        <w:t>have one vote.</w:t>
      </w:r>
    </w:p>
    <w:p w14:paraId="7C1453F3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32E58378" w14:textId="77777777" w:rsidR="00B76C30" w:rsidRDefault="00A57C2E">
      <w:pPr>
        <w:pStyle w:val="Heading2"/>
        <w:spacing w:before="14"/>
        <w:rPr>
          <w:u w:val="none"/>
        </w:rPr>
      </w:pPr>
      <w:bookmarkStart w:id="58" w:name="Development_Team_Captain"/>
      <w:bookmarkEnd w:id="58"/>
      <w:r>
        <w:rPr>
          <w:u w:color="052044"/>
        </w:rPr>
        <w:lastRenderedPageBreak/>
        <w:t>Development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Captain</w:t>
      </w:r>
    </w:p>
    <w:p w14:paraId="29F1658B" w14:textId="77777777" w:rsidR="00B76C30" w:rsidRDefault="00B76C30">
      <w:pPr>
        <w:pStyle w:val="BodyText"/>
        <w:spacing w:before="4"/>
        <w:rPr>
          <w:sz w:val="28"/>
        </w:rPr>
      </w:pPr>
    </w:p>
    <w:p w14:paraId="2CD13BE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533"/>
        <w:rPr>
          <w:sz w:val="24"/>
        </w:rPr>
      </w:pPr>
      <w:bookmarkStart w:id="59" w:name="3.11_Shall_be_in_charge_of_training_of_t"/>
      <w:bookmarkEnd w:id="59"/>
      <w:r>
        <w:rPr>
          <w:sz w:val="24"/>
        </w:rPr>
        <w:t>Shall be in charge of training of the Development Team,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captain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ideas on</w:t>
      </w:r>
      <w:r>
        <w:rPr>
          <w:spacing w:val="-3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 a</w:t>
      </w:r>
      <w:r>
        <w:rPr>
          <w:spacing w:val="-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2"/>
          <w:sz w:val="24"/>
        </w:rPr>
        <w:t xml:space="preserve"> </w:t>
      </w:r>
      <w:r>
        <w:rPr>
          <w:sz w:val="24"/>
        </w:rPr>
        <w:t>of skills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71F39515" w14:textId="77777777" w:rsidR="00B76C30" w:rsidRDefault="00B76C30">
      <w:pPr>
        <w:pStyle w:val="BodyText"/>
        <w:spacing w:before="3"/>
        <w:rPr>
          <w:sz w:val="28"/>
        </w:rPr>
      </w:pPr>
    </w:p>
    <w:p w14:paraId="28AB3F1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825" w:hanging="721"/>
        <w:rPr>
          <w:sz w:val="24"/>
        </w:rPr>
      </w:pPr>
      <w:bookmarkStart w:id="60" w:name="3.11.1_Shall_be_responsible_for_organisi"/>
      <w:bookmarkEnd w:id="60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friendly fixtures with nearby universities - for</w:t>
      </w:r>
      <w:r>
        <w:rPr>
          <w:spacing w:val="-52"/>
          <w:sz w:val="24"/>
        </w:rPr>
        <w:t xml:space="preserve"> </w:t>
      </w:r>
      <w:r>
        <w:rPr>
          <w:sz w:val="24"/>
        </w:rPr>
        <w:t>players,</w:t>
      </w:r>
      <w:r>
        <w:rPr>
          <w:spacing w:val="-1"/>
          <w:sz w:val="24"/>
        </w:rPr>
        <w:t xml:space="preserve"> </w:t>
      </w:r>
      <w:r>
        <w:rPr>
          <w:sz w:val="24"/>
        </w:rPr>
        <w:t>umpires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CA1185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before="1" w:line="336" w:lineRule="auto"/>
        <w:ind w:right="484" w:hanging="721"/>
        <w:rPr>
          <w:sz w:val="24"/>
        </w:rPr>
      </w:pPr>
      <w:bookmarkStart w:id="61" w:name="3.11.2_Shall_be_responsible,_in_collabor"/>
      <w:bookmarkEnd w:id="61"/>
      <w:r>
        <w:rPr>
          <w:sz w:val="24"/>
        </w:rPr>
        <w:t>Shall be responsible, in collaboration with the other captains, for issuing,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5B30D05F" w14:textId="77777777" w:rsidR="00B76C30" w:rsidRDefault="00B76C30">
      <w:pPr>
        <w:pStyle w:val="BodyText"/>
      </w:pPr>
    </w:p>
    <w:p w14:paraId="7AB6C0DF" w14:textId="77777777" w:rsidR="00B76C30" w:rsidRDefault="00B76C30">
      <w:pPr>
        <w:pStyle w:val="BodyText"/>
      </w:pPr>
    </w:p>
    <w:p w14:paraId="50122E96" w14:textId="77777777" w:rsidR="00B76C30" w:rsidRDefault="00B76C30">
      <w:pPr>
        <w:pStyle w:val="BodyText"/>
        <w:spacing w:before="2"/>
        <w:rPr>
          <w:sz w:val="31"/>
        </w:rPr>
      </w:pPr>
    </w:p>
    <w:p w14:paraId="649208D5" w14:textId="77777777" w:rsidR="00B76C30" w:rsidRDefault="00A57C2E">
      <w:pPr>
        <w:pStyle w:val="Heading2"/>
        <w:rPr>
          <w:u w:val="none"/>
        </w:rPr>
      </w:pPr>
      <w:bookmarkStart w:id="62" w:name="Social_Secretaries"/>
      <w:bookmarkEnd w:id="62"/>
      <w:r>
        <w:rPr>
          <w:u w:color="052044"/>
        </w:rPr>
        <w:t>Social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Secretaries</w:t>
      </w:r>
    </w:p>
    <w:p w14:paraId="5169B323" w14:textId="77777777" w:rsidR="00B76C30" w:rsidRDefault="00B76C30">
      <w:pPr>
        <w:pStyle w:val="BodyText"/>
        <w:spacing w:before="5"/>
        <w:rPr>
          <w:sz w:val="28"/>
        </w:rPr>
      </w:pPr>
    </w:p>
    <w:p w14:paraId="5F0A24C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166"/>
        <w:rPr>
          <w:sz w:val="24"/>
        </w:rPr>
      </w:pPr>
      <w:bookmarkStart w:id="63" w:name="3.12_Shall_be_responsible_for_social_eve"/>
      <w:bookmarkEnd w:id="63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liaising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clubs/societies 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social events.</w:t>
      </w:r>
    </w:p>
    <w:p w14:paraId="23329335" w14:textId="77777777" w:rsidR="00B76C30" w:rsidRDefault="00B76C30">
      <w:pPr>
        <w:pStyle w:val="BodyText"/>
        <w:spacing w:before="3"/>
        <w:rPr>
          <w:sz w:val="28"/>
        </w:rPr>
      </w:pPr>
    </w:p>
    <w:p w14:paraId="66461DB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ind w:hanging="721"/>
        <w:rPr>
          <w:sz w:val="24"/>
        </w:rPr>
      </w:pPr>
      <w:bookmarkStart w:id="64" w:name="3.12.1_The_club_shall_have_two_social_se"/>
      <w:bookmarkEnd w:id="6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</w:p>
    <w:p w14:paraId="2AEEB792" w14:textId="77777777" w:rsidR="00B76C30" w:rsidRDefault="00B76C30">
      <w:pPr>
        <w:pStyle w:val="BodyText"/>
      </w:pPr>
    </w:p>
    <w:p w14:paraId="23051776" w14:textId="77777777" w:rsidR="00B76C30" w:rsidRDefault="00B76C30">
      <w:pPr>
        <w:pStyle w:val="BodyText"/>
      </w:pPr>
    </w:p>
    <w:p w14:paraId="1561BEEB" w14:textId="77777777" w:rsidR="00B76C30" w:rsidRDefault="00B76C30">
      <w:pPr>
        <w:pStyle w:val="BodyText"/>
      </w:pPr>
    </w:p>
    <w:p w14:paraId="61E607E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209" w:line="336" w:lineRule="auto"/>
        <w:ind w:right="369"/>
        <w:rPr>
          <w:sz w:val="24"/>
        </w:rPr>
      </w:pPr>
      <w:bookmarkStart w:id="65" w:name="3.13_Any_complaints_concerning_the_activ"/>
      <w:bookmarkEnd w:id="65"/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51"/>
          <w:sz w:val="24"/>
        </w:rPr>
        <w:t xml:space="preserve"> </w:t>
      </w:r>
      <w:r>
        <w:rPr>
          <w:sz w:val="24"/>
        </w:rPr>
        <w:t>to the relevant Union Officer who will direct it to the appropriate Student’s Union UCL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50CADEAC" w14:textId="77777777" w:rsidR="00B76C30" w:rsidRDefault="00B76C30">
      <w:pPr>
        <w:pStyle w:val="BodyText"/>
        <w:spacing w:before="2"/>
        <w:rPr>
          <w:sz w:val="26"/>
        </w:rPr>
      </w:pPr>
    </w:p>
    <w:p w14:paraId="11CD429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rPr>
          <w:sz w:val="24"/>
        </w:rPr>
      </w:pPr>
      <w:bookmarkStart w:id="66" w:name="3.14_The_management_of_the_Club_shall_be"/>
      <w:bookmarkEnd w:id="6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vested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0A7FF64B" w14:textId="77777777" w:rsidR="00B76C30" w:rsidRDefault="00B76C30">
      <w:pPr>
        <w:pStyle w:val="BodyText"/>
        <w:spacing w:before="10"/>
        <w:rPr>
          <w:sz w:val="35"/>
        </w:rPr>
      </w:pPr>
    </w:p>
    <w:p w14:paraId="6A185C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81"/>
        <w:rPr>
          <w:sz w:val="24"/>
        </w:rPr>
      </w:pPr>
      <w:bookmarkStart w:id="67" w:name="3.15_The_Committee_must_be_represented_b"/>
      <w:bookmarkEnd w:id="6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(2) members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43A1C915" w14:textId="77777777" w:rsidR="00B76C30" w:rsidRDefault="00B76C30">
      <w:pPr>
        <w:pStyle w:val="BodyText"/>
        <w:spacing w:before="11"/>
        <w:rPr>
          <w:sz w:val="27"/>
        </w:rPr>
      </w:pPr>
    </w:p>
    <w:p w14:paraId="30AC0D0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284"/>
        <w:rPr>
          <w:sz w:val="24"/>
        </w:rPr>
      </w:pPr>
      <w:bookmarkStart w:id="68" w:name="3.16_Committee_members_are_elected_to_re"/>
      <w:bookmarkEnd w:id="68"/>
      <w:r>
        <w:rPr>
          <w:sz w:val="24"/>
        </w:rPr>
        <w:t>Committee members are elected to represent the interests and well-being of Club</w:t>
      </w:r>
      <w:r>
        <w:rPr>
          <w:spacing w:val="1"/>
          <w:sz w:val="24"/>
        </w:rPr>
        <w:t xml:space="preserve"> </w:t>
      </w:r>
      <w:r>
        <w:rPr>
          <w:sz w:val="24"/>
        </w:rPr>
        <w:t>members and are able to be held to account. If Club members are not satisfied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no-confidence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5.6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7BF286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513CEA1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69" w:name="4_UCL_Men’s_Lacrosse_Club_Co-operation"/>
      <w:bookmarkEnd w:id="69"/>
      <w:r>
        <w:rPr>
          <w:color w:val="F16641"/>
        </w:rPr>
        <w:lastRenderedPageBreak/>
        <w:t>UCL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Men’s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Lacrosse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Club Co-operation</w:t>
      </w:r>
    </w:p>
    <w:p w14:paraId="73EAC90E" w14:textId="77777777" w:rsidR="00B76C30" w:rsidRDefault="00B76C30">
      <w:pPr>
        <w:pStyle w:val="BodyText"/>
        <w:spacing w:before="3"/>
        <w:rPr>
          <w:sz w:val="26"/>
        </w:rPr>
      </w:pPr>
    </w:p>
    <w:p w14:paraId="113024B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60"/>
        <w:rPr>
          <w:sz w:val="24"/>
        </w:rPr>
      </w:pPr>
      <w:bookmarkStart w:id="70" w:name="4.1_The_Club_shall_work_with_University_"/>
      <w:bookmarkEnd w:id="70"/>
      <w:r>
        <w:rPr>
          <w:sz w:val="24"/>
        </w:rPr>
        <w:t>The Club shall work with University College London Lacrosse Club (the ‘Men’s Club’,</w:t>
      </w:r>
      <w:r>
        <w:rPr>
          <w:spacing w:val="-52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‘Clubs’) 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 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Clubs.</w:t>
      </w:r>
    </w:p>
    <w:p w14:paraId="7EFE0381" w14:textId="77777777" w:rsidR="00B76C30" w:rsidRDefault="00B76C30">
      <w:pPr>
        <w:pStyle w:val="BodyText"/>
        <w:spacing w:before="10"/>
        <w:rPr>
          <w:sz w:val="27"/>
        </w:rPr>
      </w:pPr>
    </w:p>
    <w:p w14:paraId="71D9697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47"/>
        <w:rPr>
          <w:sz w:val="24"/>
        </w:rPr>
      </w:pPr>
      <w:bookmarkStart w:id="71" w:name="4.2_A_Captain_for_every_team_entered_by_"/>
      <w:bookmarkEnd w:id="71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LUSL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may come from either the Men’s Club or the Ladies Club. This Captain or Captains may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of both</w:t>
      </w:r>
      <w:r>
        <w:rPr>
          <w:spacing w:val="-1"/>
          <w:sz w:val="24"/>
        </w:rPr>
        <w:t xml:space="preserve"> </w:t>
      </w:r>
      <w:r>
        <w:rPr>
          <w:sz w:val="24"/>
        </w:rPr>
        <w:t>Clubs.</w:t>
      </w:r>
    </w:p>
    <w:p w14:paraId="3CAEFE60" w14:textId="77777777" w:rsidR="00B76C30" w:rsidRDefault="00B76C30">
      <w:pPr>
        <w:pStyle w:val="BodyText"/>
        <w:spacing w:before="11"/>
        <w:rPr>
          <w:sz w:val="27"/>
        </w:rPr>
      </w:pPr>
    </w:p>
    <w:p w14:paraId="2061792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2" w:name="4.2.1_Shall_be_in_charge_of_training_of_"/>
      <w:bookmarkEnd w:id="72"/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LUSL</w:t>
      </w:r>
      <w:r>
        <w:rPr>
          <w:spacing w:val="-4"/>
          <w:sz w:val="24"/>
        </w:rPr>
        <w:t xml:space="preserve"> </w:t>
      </w:r>
      <w:r>
        <w:rPr>
          <w:sz w:val="24"/>
        </w:rPr>
        <w:t>team.</w:t>
      </w:r>
    </w:p>
    <w:p w14:paraId="567088B4" w14:textId="77777777" w:rsidR="00B76C30" w:rsidRDefault="00B76C30">
      <w:pPr>
        <w:pStyle w:val="BodyText"/>
        <w:spacing w:before="5"/>
        <w:rPr>
          <w:sz w:val="28"/>
        </w:rPr>
      </w:pPr>
    </w:p>
    <w:p w14:paraId="3639578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83" w:hanging="721"/>
        <w:rPr>
          <w:sz w:val="24"/>
        </w:rPr>
      </w:pPr>
      <w:bookmarkStart w:id="73" w:name="4.2.2_Shall_be_responsible_for_the_parti"/>
      <w:bookmarkEnd w:id="7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LUSL,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CSC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50E0A738" w14:textId="77777777" w:rsidR="00B76C30" w:rsidRDefault="00B76C30">
      <w:pPr>
        <w:pStyle w:val="BodyText"/>
        <w:spacing w:before="10"/>
        <w:rPr>
          <w:sz w:val="27"/>
        </w:rPr>
      </w:pPr>
    </w:p>
    <w:p w14:paraId="557BF7D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290" w:hanging="721"/>
        <w:rPr>
          <w:sz w:val="24"/>
        </w:rPr>
      </w:pPr>
      <w:bookmarkStart w:id="74" w:name="4.2.3_Shall_be_responsible_for_organisin"/>
      <w:bookmarkEnd w:id="74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Sunday fixtures for the relevant team - for players,</w:t>
      </w:r>
      <w:r>
        <w:rPr>
          <w:spacing w:val="-52"/>
          <w:sz w:val="24"/>
        </w:rPr>
        <w:t xml:space="preserve"> </w:t>
      </w:r>
      <w:r>
        <w:rPr>
          <w:sz w:val="24"/>
        </w:rPr>
        <w:t>umpires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FE0E867" w14:textId="77777777" w:rsidR="00B76C30" w:rsidRDefault="00B76C30">
      <w:pPr>
        <w:pStyle w:val="BodyText"/>
        <w:spacing w:before="3"/>
        <w:rPr>
          <w:sz w:val="28"/>
        </w:rPr>
      </w:pPr>
    </w:p>
    <w:p w14:paraId="4240685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75" w:name="4.3_The_Men’s_Club_President,_or_their_n"/>
      <w:bookmarkEnd w:id="7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</w:p>
    <w:p w14:paraId="3BEFE943" w14:textId="77777777" w:rsidR="00B76C30" w:rsidRDefault="00A57C2E">
      <w:pPr>
        <w:pStyle w:val="BodyText"/>
        <w:spacing w:before="117"/>
        <w:ind w:left="976"/>
      </w:pP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Committee.</w:t>
      </w:r>
    </w:p>
    <w:p w14:paraId="7DD47B63" w14:textId="77777777" w:rsidR="00B76C30" w:rsidRDefault="00B76C30">
      <w:pPr>
        <w:pStyle w:val="BodyText"/>
      </w:pPr>
    </w:p>
    <w:p w14:paraId="5B8E932D" w14:textId="77777777" w:rsidR="00B76C30" w:rsidRDefault="00B76C30">
      <w:pPr>
        <w:pStyle w:val="BodyText"/>
      </w:pPr>
    </w:p>
    <w:p w14:paraId="07B11C43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85"/>
        <w:ind w:hanging="431"/>
      </w:pPr>
      <w:bookmarkStart w:id="76" w:name="5_The_Annual_General_Meeting"/>
      <w:bookmarkEnd w:id="76"/>
      <w:r>
        <w:rPr>
          <w:color w:val="F16641"/>
        </w:rPr>
        <w:t>The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Annual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General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Meeting</w:t>
      </w:r>
    </w:p>
    <w:p w14:paraId="3095F3EF" w14:textId="77777777" w:rsidR="00B76C30" w:rsidRDefault="00B76C30">
      <w:pPr>
        <w:pStyle w:val="BodyText"/>
        <w:spacing w:before="3"/>
        <w:rPr>
          <w:sz w:val="26"/>
        </w:rPr>
      </w:pPr>
    </w:p>
    <w:p w14:paraId="03BBD72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482"/>
        <w:rPr>
          <w:sz w:val="24"/>
        </w:rPr>
      </w:pPr>
      <w:bookmarkStart w:id="77" w:name="5.1_The_AGM_shall_be_held_during_AGM_For"/>
      <w:bookmarkEnd w:id="7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Fortnight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8394636" w14:textId="77777777" w:rsidR="00B76C30" w:rsidRDefault="00B76C30">
      <w:pPr>
        <w:pStyle w:val="BodyText"/>
        <w:spacing w:before="10"/>
        <w:rPr>
          <w:sz w:val="27"/>
        </w:rPr>
      </w:pPr>
    </w:p>
    <w:p w14:paraId="2847600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8" w:name="5.1.1_The_presentation_of_the_Officers_R"/>
      <w:bookmarkEnd w:id="7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53CDC24" w14:textId="77777777" w:rsidR="00B76C30" w:rsidRDefault="00B76C30">
      <w:pPr>
        <w:pStyle w:val="BodyText"/>
        <w:rPr>
          <w:sz w:val="28"/>
        </w:rPr>
      </w:pPr>
    </w:p>
    <w:p w14:paraId="1AD62FDD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9" w:name="5.1.2_The_election_of_the_Committee_for_"/>
      <w:bookmarkEnd w:id="79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14:paraId="25F70282" w14:textId="77777777" w:rsidR="00B76C30" w:rsidRDefault="00B76C30">
      <w:pPr>
        <w:pStyle w:val="BodyText"/>
        <w:spacing w:before="1"/>
        <w:rPr>
          <w:sz w:val="28"/>
        </w:rPr>
      </w:pPr>
    </w:p>
    <w:p w14:paraId="10280B2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71" w:hanging="721"/>
        <w:rPr>
          <w:sz w:val="24"/>
        </w:rPr>
      </w:pPr>
      <w:bookmarkStart w:id="80" w:name="5.1.3_An_agenda_giving_notice_of_the_AGM"/>
      <w:bookmarkEnd w:id="80"/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giving 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circulated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52"/>
          <w:sz w:val="24"/>
        </w:rPr>
        <w:t xml:space="preserve"> </w:t>
      </w:r>
      <w:r>
        <w:rPr>
          <w:sz w:val="24"/>
        </w:rPr>
        <w:t>one term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</w:p>
    <w:p w14:paraId="6B415792" w14:textId="77777777" w:rsidR="00B76C30" w:rsidRDefault="00B76C30">
      <w:pPr>
        <w:pStyle w:val="BodyText"/>
        <w:spacing w:before="10"/>
        <w:rPr>
          <w:sz w:val="27"/>
        </w:rPr>
      </w:pPr>
    </w:p>
    <w:p w14:paraId="44C96BE8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22"/>
        <w:rPr>
          <w:sz w:val="24"/>
        </w:rPr>
      </w:pPr>
      <w:bookmarkStart w:id="81" w:name="5.2_Opportunities_for_nominations_for_Cl"/>
      <w:bookmarkEnd w:id="81"/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advance of</w:t>
      </w:r>
      <w:r>
        <w:rPr>
          <w:spacing w:val="1"/>
          <w:sz w:val="24"/>
        </w:rPr>
        <w:t xml:space="preserve"> </w:t>
      </w:r>
      <w:r>
        <w:rPr>
          <w:sz w:val="24"/>
        </w:rPr>
        <w:t>the AGM and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E3D8476" w14:textId="77777777" w:rsidR="00B76C30" w:rsidRDefault="00B76C30">
      <w:pPr>
        <w:pStyle w:val="BodyText"/>
        <w:spacing w:before="2"/>
      </w:pPr>
    </w:p>
    <w:p w14:paraId="190F934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35"/>
        <w:rPr>
          <w:sz w:val="24"/>
        </w:rPr>
      </w:pPr>
      <w:bookmarkStart w:id="82" w:name="5.3_In_the_event_of_there_being_no_nomin"/>
      <w:bookmarkEnd w:id="82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being no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52"/>
          <w:sz w:val="24"/>
        </w:rPr>
        <w:t xml:space="preserve"> </w:t>
      </w:r>
      <w:r>
        <w:rPr>
          <w:sz w:val="24"/>
        </w:rPr>
        <w:t>nominations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accepted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AGM.</w:t>
      </w:r>
    </w:p>
    <w:p w14:paraId="05913681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2EE4991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313"/>
        <w:rPr>
          <w:sz w:val="24"/>
        </w:rPr>
      </w:pPr>
      <w:bookmarkStart w:id="83" w:name="5.4_The_quorum_of_the_AGM_shall_be_15%_o"/>
      <w:bookmarkEnd w:id="83"/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quorum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1"/>
          <w:sz w:val="24"/>
        </w:rPr>
        <w:t xml:space="preserve"> </w:t>
      </w:r>
      <w:r>
        <w:rPr>
          <w:sz w:val="24"/>
        </w:rPr>
        <w:t>whichever the greater. If this limit is not reached, no decision taken by the meeting will</w:t>
      </w:r>
      <w:r>
        <w:rPr>
          <w:spacing w:val="1"/>
          <w:sz w:val="24"/>
        </w:rPr>
        <w:t xml:space="preserve"> </w:t>
      </w:r>
      <w:r>
        <w:rPr>
          <w:sz w:val="24"/>
        </w:rPr>
        <w:t>be official unless</w:t>
      </w:r>
      <w:r>
        <w:rPr>
          <w:spacing w:val="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ratified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12D1602C" w14:textId="77777777" w:rsidR="00B76C30" w:rsidRDefault="00B76C30">
      <w:pPr>
        <w:pStyle w:val="BodyText"/>
        <w:spacing w:before="9"/>
        <w:rPr>
          <w:sz w:val="25"/>
        </w:rPr>
      </w:pPr>
    </w:p>
    <w:p w14:paraId="05632B8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8" w:lineRule="auto"/>
        <w:ind w:right="179"/>
        <w:rPr>
          <w:sz w:val="24"/>
        </w:rPr>
      </w:pPr>
      <w:bookmarkStart w:id="84" w:name="5.5_The_meeting_should_be_chaired_by_the"/>
      <w:bookmarkEnd w:id="84"/>
      <w:r>
        <w:rPr>
          <w:sz w:val="24"/>
        </w:rPr>
        <w:t>The meeting should be chaired by the President of the Club or, if the President is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 sees</w:t>
      </w:r>
      <w:r>
        <w:rPr>
          <w:spacing w:val="-1"/>
          <w:sz w:val="24"/>
        </w:rPr>
        <w:t xml:space="preserve"> </w:t>
      </w:r>
      <w:r>
        <w:rPr>
          <w:sz w:val="24"/>
        </w:rPr>
        <w:t>fit,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51"/>
          <w:sz w:val="24"/>
        </w:rPr>
        <w:t xml:space="preserve"> </w:t>
      </w:r>
      <w:r>
        <w:rPr>
          <w:sz w:val="24"/>
        </w:rPr>
        <w:t>the Club, and</w:t>
      </w:r>
      <w:r>
        <w:rPr>
          <w:spacing w:val="-1"/>
          <w:sz w:val="24"/>
        </w:rPr>
        <w:t xml:space="preserve"> </w:t>
      </w:r>
      <w:r>
        <w:rPr>
          <w:sz w:val="24"/>
        </w:rPr>
        <w:t>a full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Union.</w:t>
      </w:r>
    </w:p>
    <w:p w14:paraId="4889FF69" w14:textId="77777777" w:rsidR="00B76C30" w:rsidRDefault="00B76C30">
      <w:pPr>
        <w:pStyle w:val="BodyText"/>
        <w:spacing w:before="6"/>
        <w:rPr>
          <w:sz w:val="27"/>
        </w:rPr>
      </w:pPr>
    </w:p>
    <w:p w14:paraId="7118346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624"/>
        <w:rPr>
          <w:sz w:val="24"/>
        </w:rPr>
      </w:pPr>
      <w:bookmarkStart w:id="85" w:name="5.6_In_the_event_that_no_person_is_voted"/>
      <w:bookmarkEnd w:id="85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voted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or of</w:t>
      </w:r>
      <w:r>
        <w:rPr>
          <w:spacing w:val="-1"/>
          <w:sz w:val="24"/>
        </w:rPr>
        <w:t xml:space="preserve"> </w:t>
      </w:r>
      <w:r>
        <w:rPr>
          <w:sz w:val="24"/>
        </w:rPr>
        <w:t>resignation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 duties until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is filled.</w:t>
      </w:r>
    </w:p>
    <w:p w14:paraId="489F951B" w14:textId="77777777" w:rsidR="00B76C30" w:rsidRDefault="00B76C30">
      <w:pPr>
        <w:pStyle w:val="BodyText"/>
        <w:spacing w:before="10"/>
        <w:rPr>
          <w:sz w:val="27"/>
        </w:rPr>
      </w:pPr>
    </w:p>
    <w:p w14:paraId="2D281B7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35"/>
        <w:rPr>
          <w:sz w:val="24"/>
        </w:rPr>
      </w:pPr>
      <w:bookmarkStart w:id="86" w:name="5.7_Voting_will_be_done_on_a_simple_majo"/>
      <w:bookmarkEnd w:id="86"/>
      <w:r>
        <w:rPr>
          <w:sz w:val="24"/>
        </w:rPr>
        <w:t>Voting will be done on a simple majority basis for all matters. Should there be a tie, the</w:t>
      </w:r>
      <w:r>
        <w:rPr>
          <w:spacing w:val="1"/>
          <w:sz w:val="24"/>
        </w:rPr>
        <w:t xml:space="preserve"> </w:t>
      </w:r>
      <w:r>
        <w:rPr>
          <w:sz w:val="24"/>
        </w:rPr>
        <w:t>vote will be recast with the last placed candidate from the previous round eliminated,</w:t>
      </w:r>
      <w:r>
        <w:rPr>
          <w:spacing w:val="1"/>
          <w:sz w:val="24"/>
        </w:rPr>
        <w:t xml:space="preserve"> </w:t>
      </w:r>
      <w:r>
        <w:rPr>
          <w:sz w:val="24"/>
        </w:rPr>
        <w:t>repeated until a winner is found. If a tie remains with 2 candidates, the 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cast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deciding 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  <w:r>
        <w:rPr>
          <w:spacing w:val="-3"/>
          <w:sz w:val="24"/>
        </w:rPr>
        <w:t xml:space="preserve"> </w:t>
      </w:r>
      <w:r>
        <w:rPr>
          <w:sz w:val="24"/>
        </w:rPr>
        <w:t>They will</w:t>
      </w:r>
      <w:r>
        <w:rPr>
          <w:spacing w:val="-2"/>
          <w:sz w:val="24"/>
        </w:rPr>
        <w:t xml:space="preserve"> </w:t>
      </w:r>
      <w:r>
        <w:rPr>
          <w:sz w:val="24"/>
        </w:rPr>
        <w:t>consider 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76B2FC05" w14:textId="77777777" w:rsidR="00B76C30" w:rsidRDefault="00B76C30">
      <w:pPr>
        <w:pStyle w:val="BodyText"/>
      </w:pPr>
    </w:p>
    <w:p w14:paraId="4B7B50D0" w14:textId="77777777" w:rsidR="00B76C30" w:rsidRDefault="00B76C30">
      <w:pPr>
        <w:pStyle w:val="BodyText"/>
        <w:rPr>
          <w:sz w:val="30"/>
        </w:rPr>
      </w:pPr>
    </w:p>
    <w:p w14:paraId="54D82549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87" w:name="6_Resignations"/>
      <w:bookmarkEnd w:id="87"/>
      <w:r>
        <w:rPr>
          <w:color w:val="F16641"/>
        </w:rPr>
        <w:t>Resignations</w:t>
      </w:r>
    </w:p>
    <w:p w14:paraId="031B46AD" w14:textId="77777777" w:rsidR="00B76C30" w:rsidRDefault="00B76C30">
      <w:pPr>
        <w:pStyle w:val="BodyText"/>
        <w:spacing w:before="10"/>
        <w:rPr>
          <w:sz w:val="25"/>
        </w:rPr>
      </w:pPr>
    </w:p>
    <w:p w14:paraId="4873169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50"/>
        <w:rPr>
          <w:sz w:val="24"/>
        </w:rPr>
      </w:pPr>
      <w:bookmarkStart w:id="88" w:name="6.1_If_a_Club_President_or_Treasurer_cho"/>
      <w:bookmarkEnd w:id="88"/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Treasurer chooses to</w:t>
      </w:r>
      <w:r>
        <w:rPr>
          <w:spacing w:val="-4"/>
          <w:sz w:val="24"/>
        </w:rPr>
        <w:t xml:space="preserve"> </w:t>
      </w:r>
      <w:r>
        <w:rPr>
          <w:sz w:val="24"/>
        </w:rPr>
        <w:t>resign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office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they should consult with the rest of the committee and then they must approach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before they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down.</w:t>
      </w:r>
    </w:p>
    <w:p w14:paraId="0235899B" w14:textId="77777777" w:rsidR="00B76C30" w:rsidRDefault="00B76C30">
      <w:pPr>
        <w:pStyle w:val="BodyText"/>
        <w:spacing w:before="4"/>
        <w:rPr>
          <w:sz w:val="28"/>
        </w:rPr>
      </w:pPr>
    </w:p>
    <w:p w14:paraId="5AECAA0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62"/>
        <w:rPr>
          <w:sz w:val="24"/>
        </w:rPr>
      </w:pPr>
      <w:bookmarkStart w:id="89" w:name="6.2_An_Extraordinary_General_Meeting_(EG"/>
      <w:bookmarkEnd w:id="89"/>
      <w:r>
        <w:rPr>
          <w:sz w:val="24"/>
        </w:rPr>
        <w:t>An Extraordinary General Meeting (EGM) must be held and, upon election, the new</w:t>
      </w:r>
      <w:r>
        <w:rPr>
          <w:spacing w:val="1"/>
          <w:sz w:val="24"/>
        </w:rPr>
        <w:t xml:space="preserve"> </w:t>
      </w:r>
      <w:r>
        <w:rPr>
          <w:sz w:val="24"/>
        </w:rPr>
        <w:t>President/</w:t>
      </w:r>
      <w:r>
        <w:rPr>
          <w:spacing w:val="-1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President/Treasurers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Union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444349D3" w14:textId="77777777" w:rsidR="00B76C30" w:rsidRDefault="00B76C30">
      <w:pPr>
        <w:pStyle w:val="BodyText"/>
        <w:spacing w:before="10"/>
        <w:rPr>
          <w:sz w:val="27"/>
        </w:rPr>
      </w:pPr>
    </w:p>
    <w:p w14:paraId="6474037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93"/>
        <w:rPr>
          <w:sz w:val="24"/>
        </w:rPr>
      </w:pPr>
      <w:bookmarkStart w:id="90" w:name="6.3_Upon_the_resignation_of_any_other_me"/>
      <w:bookmarkEnd w:id="90"/>
      <w:r>
        <w:rPr>
          <w:sz w:val="24"/>
        </w:rPr>
        <w:t>Upon the resignation of any other member of the Club Committee,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Committee may make a new appointment on a simple majority basis.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EGM,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long as</w:t>
      </w:r>
      <w:r>
        <w:rPr>
          <w:spacing w:val="-5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 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 the 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51B69219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640FB20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1" w:name="7_Finance"/>
      <w:bookmarkEnd w:id="91"/>
      <w:r>
        <w:rPr>
          <w:color w:val="F16641"/>
        </w:rPr>
        <w:lastRenderedPageBreak/>
        <w:t>Finance</w:t>
      </w:r>
    </w:p>
    <w:p w14:paraId="492EAF48" w14:textId="77777777" w:rsidR="00B76C30" w:rsidRDefault="00B76C30">
      <w:pPr>
        <w:pStyle w:val="BodyText"/>
        <w:spacing w:before="3"/>
        <w:rPr>
          <w:sz w:val="26"/>
        </w:rPr>
      </w:pPr>
    </w:p>
    <w:p w14:paraId="1F07421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92" w:name="7.1_The_Club_will_hold_an_account_with_t"/>
      <w:bookmarkEnd w:id="92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</w:t>
      </w:r>
    </w:p>
    <w:p w14:paraId="747F132A" w14:textId="77777777" w:rsidR="00B76C30" w:rsidRDefault="00A57C2E">
      <w:pPr>
        <w:pStyle w:val="BodyText"/>
        <w:spacing w:before="117"/>
        <w:ind w:left="976"/>
      </w:pP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procedures.</w:t>
      </w:r>
    </w:p>
    <w:p w14:paraId="4A0F35E8" w14:textId="77777777" w:rsidR="00B76C30" w:rsidRDefault="00B76C30">
      <w:pPr>
        <w:pStyle w:val="BodyText"/>
      </w:pPr>
    </w:p>
    <w:p w14:paraId="4493E4A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64" w:line="336" w:lineRule="auto"/>
        <w:ind w:right="288"/>
        <w:rPr>
          <w:sz w:val="24"/>
        </w:rPr>
      </w:pPr>
      <w:bookmarkStart w:id="93" w:name="7.2_The_Club_Treasurer_will_provide_the_"/>
      <w:bookmarkEnd w:id="93"/>
      <w:r>
        <w:rPr>
          <w:sz w:val="24"/>
        </w:rPr>
        <w:t>The Club Treasurer will provide the relevant Union Officer with a detailed budget for the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 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second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78B8305C" w14:textId="77777777" w:rsidR="00B76C30" w:rsidRDefault="00B76C30">
      <w:pPr>
        <w:pStyle w:val="BodyText"/>
        <w:spacing w:before="4"/>
        <w:rPr>
          <w:sz w:val="28"/>
        </w:rPr>
      </w:pPr>
    </w:p>
    <w:p w14:paraId="4D243B1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139"/>
        <w:rPr>
          <w:sz w:val="24"/>
        </w:rPr>
      </w:pPr>
      <w:bookmarkStart w:id="94" w:name="7.3_Budgets_for_all_events_shall_be_take"/>
      <w:bookmarkEnd w:id="94"/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6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 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approved.</w:t>
      </w:r>
    </w:p>
    <w:p w14:paraId="01FCFE4A" w14:textId="77777777" w:rsidR="00B76C30" w:rsidRDefault="00B76C30">
      <w:pPr>
        <w:pStyle w:val="BodyText"/>
        <w:spacing w:before="8"/>
        <w:rPr>
          <w:sz w:val="25"/>
        </w:rPr>
      </w:pPr>
    </w:p>
    <w:p w14:paraId="61B4112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5" w:name="8_Health_and_Safety"/>
      <w:bookmarkEnd w:id="95"/>
      <w:r>
        <w:rPr>
          <w:color w:val="F16641"/>
        </w:rPr>
        <w:t>Health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and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Safety</w:t>
      </w:r>
    </w:p>
    <w:p w14:paraId="540409AC" w14:textId="77777777" w:rsidR="00B76C30" w:rsidRDefault="00B76C30">
      <w:pPr>
        <w:pStyle w:val="BodyText"/>
        <w:spacing w:before="3"/>
        <w:rPr>
          <w:sz w:val="26"/>
        </w:rPr>
      </w:pPr>
    </w:p>
    <w:p w14:paraId="39F3F4E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273"/>
        <w:rPr>
          <w:sz w:val="24"/>
        </w:rPr>
      </w:pPr>
      <w:bookmarkStart w:id="96" w:name="8.1_The_Club_acknowledges_its_duty_of_ca"/>
      <w:bookmarkEnd w:id="9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 its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51"/>
          <w:sz w:val="24"/>
        </w:rPr>
        <w:t xml:space="preserve"> </w:t>
      </w:r>
      <w:r>
        <w:rPr>
          <w:sz w:val="24"/>
        </w:rPr>
        <w:t>UCL’s 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14:paraId="5F0757EC" w14:textId="77777777" w:rsidR="00B76C30" w:rsidRDefault="00B76C30">
      <w:pPr>
        <w:pStyle w:val="BodyText"/>
        <w:spacing w:before="11"/>
        <w:rPr>
          <w:sz w:val="35"/>
        </w:rPr>
      </w:pPr>
    </w:p>
    <w:p w14:paraId="37C4EB4D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7" w:name="9_Terms,_Aims_and_Objectives"/>
      <w:bookmarkEnd w:id="97"/>
      <w:r>
        <w:rPr>
          <w:color w:val="F16641"/>
        </w:rPr>
        <w:t>Terms,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 Objectives</w:t>
      </w:r>
    </w:p>
    <w:p w14:paraId="1883B86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266"/>
        <w:rPr>
          <w:sz w:val="24"/>
        </w:rPr>
      </w:pPr>
      <w:bookmarkStart w:id="98" w:name="9.1_The_club/society_shall_hold_the_foll"/>
      <w:bookmarkEnd w:id="9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objectives:</w:t>
      </w:r>
    </w:p>
    <w:p w14:paraId="1045E937" w14:textId="77777777" w:rsidR="00B76C30" w:rsidRDefault="00B76C30">
      <w:pPr>
        <w:pStyle w:val="BodyText"/>
        <w:rPr>
          <w:sz w:val="28"/>
        </w:rPr>
      </w:pPr>
    </w:p>
    <w:p w14:paraId="651093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99" w:name="9.1.1_There_shall_be_weekly_social_event"/>
      <w:bookmarkEnd w:id="99"/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47F2FD7A" w14:textId="77777777" w:rsidR="00B76C30" w:rsidRDefault="00B76C30">
      <w:pPr>
        <w:pStyle w:val="BodyText"/>
        <w:rPr>
          <w:sz w:val="26"/>
        </w:rPr>
      </w:pPr>
    </w:p>
    <w:p w14:paraId="4FF31A3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47" w:hanging="721"/>
        <w:rPr>
          <w:sz w:val="24"/>
        </w:rPr>
      </w:pPr>
      <w:bookmarkStart w:id="100" w:name="9.1.2_The_club/society_shall_strive_to_f"/>
      <w:bookmarkEnd w:id="100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strive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fulfil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objectives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 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3C41BB93" w14:textId="77777777" w:rsidR="00B76C30" w:rsidRDefault="00B76C30">
      <w:pPr>
        <w:pStyle w:val="BodyText"/>
        <w:spacing w:before="3"/>
        <w:rPr>
          <w:sz w:val="28"/>
        </w:rPr>
      </w:pPr>
    </w:p>
    <w:p w14:paraId="40C5B91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14" w:hanging="721"/>
        <w:rPr>
          <w:sz w:val="24"/>
        </w:rPr>
      </w:pPr>
      <w:bookmarkStart w:id="101" w:name="9.1.3_The_objectives_of_the_Club_shall_b"/>
      <w:bookmarkEnd w:id="10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Lacrosse, 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players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14:paraId="7C5A7427" w14:textId="77777777" w:rsidR="00B76C30" w:rsidRDefault="00B76C30">
      <w:pPr>
        <w:pStyle w:val="BodyText"/>
        <w:spacing w:before="11"/>
        <w:rPr>
          <w:sz w:val="27"/>
        </w:rPr>
      </w:pPr>
    </w:p>
    <w:p w14:paraId="3527035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54" w:hanging="721"/>
        <w:rPr>
          <w:sz w:val="24"/>
        </w:rPr>
      </w:pPr>
      <w:bookmarkStart w:id="102" w:name="9.1.4_The_Club_shall_collaborate_with_Un"/>
      <w:bookmarkEnd w:id="10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Men's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for the arrangement and participation in London Universities Sports League (LUSL)</w:t>
      </w:r>
      <w:r>
        <w:rPr>
          <w:spacing w:val="1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1"/>
          <w:sz w:val="24"/>
        </w:rPr>
        <w:t xml:space="preserve"> </w:t>
      </w:r>
      <w:r>
        <w:rPr>
          <w:sz w:val="24"/>
        </w:rPr>
        <w:t>fixtures.</w:t>
      </w:r>
    </w:p>
    <w:p w14:paraId="34B7EE28" w14:textId="77777777" w:rsidR="00B76C30" w:rsidRDefault="00B76C30">
      <w:pPr>
        <w:pStyle w:val="BodyText"/>
        <w:spacing w:before="3"/>
        <w:rPr>
          <w:sz w:val="28"/>
        </w:rPr>
      </w:pPr>
    </w:p>
    <w:p w14:paraId="0F384E4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21" w:hanging="721"/>
        <w:rPr>
          <w:sz w:val="24"/>
        </w:rPr>
      </w:pPr>
      <w:bookmarkStart w:id="103" w:name="9.1.5_The_main_activities_shall_include_"/>
      <w:bookmarkEnd w:id="103"/>
      <w:r>
        <w:rPr>
          <w:sz w:val="24"/>
        </w:rPr>
        <w:t>The main activities shall include British Universities and Colleges Sport Leagues (BUCS)</w:t>
      </w:r>
      <w:r>
        <w:rPr>
          <w:spacing w:val="-53"/>
          <w:sz w:val="24"/>
        </w:rPr>
        <w:t xml:space="preserve"> </w:t>
      </w:r>
      <w:r>
        <w:rPr>
          <w:sz w:val="24"/>
        </w:rPr>
        <w:t>matches for Women's Lacrosse teams and/or training at least 2 times a week and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tour.</w:t>
      </w:r>
    </w:p>
    <w:p w14:paraId="7E20844F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4080CE9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37" w:line="336" w:lineRule="auto"/>
        <w:ind w:right="246"/>
        <w:jc w:val="both"/>
        <w:rPr>
          <w:sz w:val="24"/>
        </w:rPr>
      </w:pPr>
      <w:bookmarkStart w:id="104" w:name="9.2_This_constitution_shall_be_binding_o"/>
      <w:bookmarkEnd w:id="104"/>
      <w:r>
        <w:rPr>
          <w:sz w:val="24"/>
        </w:rPr>
        <w:lastRenderedPageBreak/>
        <w:t>This constitution shall be binding on the club/society officers and shall only be altered by</w:t>
      </w:r>
      <w:r>
        <w:rPr>
          <w:spacing w:val="-52"/>
          <w:sz w:val="24"/>
        </w:rPr>
        <w:t xml:space="preserve"> </w:t>
      </w:r>
      <w:r>
        <w:rPr>
          <w:sz w:val="24"/>
        </w:rPr>
        <w:t>consent of two-thirds majority of the full members present at a society general meeting.</w:t>
      </w:r>
      <w:r>
        <w:rPr>
          <w:spacing w:val="-52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3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 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alterations.</w:t>
      </w:r>
    </w:p>
    <w:p w14:paraId="2881AB41" w14:textId="77777777" w:rsidR="00B76C30" w:rsidRDefault="00B76C30">
      <w:pPr>
        <w:pStyle w:val="BodyText"/>
        <w:spacing w:before="3"/>
        <w:rPr>
          <w:sz w:val="28"/>
        </w:rPr>
      </w:pPr>
    </w:p>
    <w:p w14:paraId="1193ABE4" w14:textId="0B3722FC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01"/>
        <w:rPr>
          <w:sz w:val="24"/>
        </w:rPr>
      </w:pPr>
      <w:bookmarkStart w:id="105" w:name="9.3_This_constitution_has_been_approved_"/>
      <w:bookmarkEnd w:id="105"/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Union UCL </w:t>
      </w:r>
      <w:proofErr w:type="spellStart"/>
      <w:r>
        <w:rPr>
          <w:color w:val="F16641"/>
          <w:sz w:val="24"/>
        </w:rPr>
        <w:t>UCL</w:t>
      </w:r>
      <w:proofErr w:type="spellEnd"/>
      <w:r>
        <w:rPr>
          <w:color w:val="F16641"/>
          <w:sz w:val="24"/>
        </w:rPr>
        <w:t xml:space="preserve"> Lacrosse</w:t>
      </w:r>
      <w:r>
        <w:rPr>
          <w:sz w:val="24"/>
        </w:rPr>
        <w:t>. By signing this document, the President and Treasurer have</w:t>
      </w:r>
      <w:r>
        <w:rPr>
          <w:spacing w:val="1"/>
          <w:sz w:val="24"/>
        </w:rPr>
        <w:t xml:space="preserve"> </w:t>
      </w:r>
      <w:r>
        <w:rPr>
          <w:sz w:val="24"/>
        </w:rPr>
        <w:t>declared that they have read and abide by the Students’ Union UCL Club and 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6936040C" w14:textId="77777777" w:rsidR="00B76C30" w:rsidRDefault="00B76C30">
      <w:pPr>
        <w:pStyle w:val="BodyText"/>
        <w:rPr>
          <w:sz w:val="20"/>
        </w:rPr>
      </w:pPr>
    </w:p>
    <w:p w14:paraId="58461F5E" w14:textId="26D2439E" w:rsidR="00B76C30" w:rsidRDefault="00B76C30">
      <w:pPr>
        <w:pStyle w:val="BodyText"/>
        <w:rPr>
          <w:sz w:val="20"/>
        </w:rPr>
      </w:pPr>
    </w:p>
    <w:p w14:paraId="152E3F47" w14:textId="77777777" w:rsidR="00B76C30" w:rsidRDefault="00B76C30">
      <w:pPr>
        <w:pStyle w:val="BodyText"/>
        <w:spacing w:before="4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8"/>
      </w:tblGrid>
      <w:tr w:rsidR="00B76C30" w14:paraId="575443CB" w14:textId="77777777">
        <w:trPr>
          <w:trHeight w:val="420"/>
        </w:trPr>
        <w:tc>
          <w:tcPr>
            <w:tcW w:w="2971" w:type="dxa"/>
          </w:tcPr>
          <w:p w14:paraId="2A3E5060" w14:textId="77777777" w:rsidR="00B76C30" w:rsidRDefault="00A57C2E">
            <w:pPr>
              <w:pStyle w:val="TableParagraph"/>
              <w:spacing w:before="6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339E3497" w14:textId="22B0B85F" w:rsidR="00B76C30" w:rsidRPr="00035B50" w:rsidRDefault="00B91171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Clementine Manning</w:t>
            </w:r>
          </w:p>
        </w:tc>
      </w:tr>
      <w:tr w:rsidR="00B76C30" w14:paraId="33968462" w14:textId="77777777">
        <w:trPr>
          <w:trHeight w:val="1060"/>
        </w:trPr>
        <w:tc>
          <w:tcPr>
            <w:tcW w:w="2971" w:type="dxa"/>
          </w:tcPr>
          <w:p w14:paraId="56B9B2C3" w14:textId="77777777" w:rsidR="00B76C30" w:rsidRDefault="00B76C30">
            <w:pPr>
              <w:pStyle w:val="TableParagraph"/>
              <w:spacing w:before="8"/>
              <w:rPr>
                <w:sz w:val="31"/>
              </w:rPr>
            </w:pPr>
          </w:p>
          <w:p w14:paraId="2D0BD1E3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397FAC49" w14:textId="1AA186D3" w:rsidR="00B76C30" w:rsidRDefault="00B76C30">
            <w:pPr>
              <w:pStyle w:val="TableParagraph"/>
              <w:spacing w:before="1"/>
              <w:rPr>
                <w:sz w:val="8"/>
              </w:rPr>
            </w:pPr>
          </w:p>
          <w:p w14:paraId="7201368C" w14:textId="3475B890" w:rsidR="00B76C30" w:rsidRDefault="00B9117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ABFA3DA" wp14:editId="1DD2F82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118110</wp:posOffset>
                      </wp:positionV>
                      <wp:extent cx="1607185" cy="386715"/>
                      <wp:effectExtent l="38100" t="38100" r="5715" b="4508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7185" cy="3867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C4876C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6.2pt;margin-top:8.6pt;width:127.95pt;height:3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3plWKAQAALwMAAA4AAABkcnMvZTJvRG9jLnhtbJxSy27CMBC8V+o/&#13;&#10;WL6XJLyJCByKKnEo5dB+gOvYxGrsjdaGwN93E6BAq6pSL5F3Zz2Z2fF0vrcl2yn0BlzGk07MmXIS&#13;&#10;cuM2GX97fXoYc+aDcLkowamMH5Tn89n93bSuUtWFAspcISMS59O6yngRQpVGkZeFssJ3oFKOQA1o&#13;&#10;RaASN1GOoiZ2W0bdOB5GNWBeIUjlPXUXR5DPWn6tlQwvWnsVWJnx8bA34izQYTLpcYbtgTrvLdTn&#13;&#10;0Wwq0g2KqjDyJEn8Q5EVxpGAL6qFCIJt0fygskYieNChI8FGoLWRqvVDzpL4m7Ol+2hcJX25xVSC&#13;&#10;C8qFtcBw3l0L/OcXtqQN1M+QUzpiG4CfGGk9f4dxFL0AubWk55gIqlIEeg6+MJWnNacmzzgu8+Si&#13;&#10;3+0eLw7WePG12q2RNfMJPSQnLGki44wqCudsfnV7m5DoBP3Gu9dom0RILttnnLgPzbcNXO0Dk9RM&#13;&#10;hvEoGQ84k4T1xsNRMmgGztRHinN1FQCN3ER9XTfXr9757BMAAP//AwBQSwMEFAAGAAgAAAAhAHfX&#13;&#10;H6weBwAAyRIAABAAAABkcnMvaW5rL2luazEueG1stFhLb9tGEL4X6H8g2EMupr18iZQRu6cGKNCi&#13;&#10;RZMC7dGxaVuIJRkSHSf/vt9jSMuNU/TQHkxyd2e/mfnmsSu//v7T+i77OOz2q+3mLC+PU54Nm8vt&#13;&#10;1Wpzc5b//u5N0efZfrzYXF3cbTfDWf552Offn3/7zevV5sP67hTPDAibPb/Wd2f57Tjen56cPD4+&#13;&#10;Hj/Wx9vdzUmVUn3y4+bDzz/l57HrarhebVYjVO6nqcvtZhw+jQQ7XV2d5ZfjpzTLA/vt9mF3OczL&#13;&#10;nNldPkmMu4vL4c12t74YZ8Tbi81muMs2F2vY/UeejZ/v8bGCnpthl2frFRwuquOy6Zr+hyUmLj6d&#13;&#10;5QfjB5i4hyXr/ORlzD//B8w3X2LSrLrqFl2ehUlXw0fadCLOT7/u+6+77f2wG1fDE80mJRY+Z5ce&#13;&#10;ix8TtRv227sHxibPPl7cPYCyMiWkReguT14g5Es8cPOf4oGXr+IdGvecmnDvkIcgbU6pKbTjaj0g&#13;&#10;0df3c46NewBz+u24UzlUqaqKtCiq/l1Zn9bptGqP27Y/CEVk8YT5fvewv53x3u+e8lUrM2v27HF1&#13;&#10;Nd7OpKfj1M6kH1L+0tbbYXVzO/7T3nBbm+fMeaEOlUxZ+PHbcH2Wf6dSzLTTE3Kkrtqs67Oqabv2&#13;&#10;6FVRLV+lV+kor/KUp6OizFKWjho9l9kS30XZZCWmj4oua2q8y6ykTFFhIh3VWYtnX/AJluse76ag&#13;&#10;XLJcKhYa1JoragouM72K2vKToqKkDGaprsusVMidpmKlKIsKAm0m6aUE+gI2T1thh0aEw2y8ihK2&#13;&#10;cahneFo0BZ1sjNXbgjrT9kbIKZ5UCZcIoBkAUGoe0K+UWUr8NBm5gLGkCdLgURbS6iooraUXsBRN&#13;&#10;E22CkgtJ7AJOy1bB/YlRkT6v1B6JP8DYCj0PfZDBrYBLEdoIvvGMvluz3h4sc1W6GEcbjEBYhVxD&#13;&#10;1LECMRthYT4JgpefyRQ3oqh2amE71ruMyMVCOh06+MepWtY7H4DPORuLFTIWmmunmG3STsBieSJU&#13;&#10;jB3MODKl3DYFydTYeTviZKFrRNLT3/MU3a29pZc/thCwDqBcsJbSzreyGhaKKaeRQScfwxPyOiXe&#13;&#10;gfVOr+CeGPjD0zmIotI3n234Q0NMfyejSA6mwDee9J8vzxFVIzwPZkMUQAeTqFuOWlkSgaE3mtTL&#13;&#10;YS56SbieAjeUWhow3OOXp1COnrJ/JNEBCdbEQSX/AO5l7ARd3DA3HU0psVy0jcqwUna4sFGZ3uc6&#13;&#10;8W7qDiSJQogLpig8CL5qrTj3CA4xNxNs5B7kKF/oKRz04t/ERSnY60ia1kkjGFucJutpn3NqIWDr&#13;&#10;75xL0UGcS6XjEi8rgw3Ub3JpC0Z+2p0knFJtcPZcW2AZ37WWIMWYR1V0EQUSCC/poUtoMt30s0ab&#13;&#10;TE3CFd/H2eHmjhExi6WyvrG/bpcOUeMEQzeiIUmjyUaXiNtgGF86ko4qkVsBo/Xi2+0FBLDZuFHj&#13;&#10;IMQ3qOGUGcYGAaueJ2cUzReYi2DplHRPadzX6kCk1aUBI9doiR3FyVNSr2VRS6Xt9pNyyD064VY9&#13;&#10;pbeICMVP35GmSDlBOhsWyj+nPLQZWBQ5YJ6ZTmk6CYeNSfXPzh5pnDq8E5KaYCDp8iUAkSOIHSqV&#13;&#10;IbCAan09iBSKIvER40afHEBl2BRf3TmmHlhSiw9p+EPNrSNUWMyBNFMRVec9+jOtpat4TS5FQOnl&#13;&#10;1FWYqpBS1kxHtVx4XphKDhEHyrkft0rtdIr2rvxeYejEf+G7S+VNPr4mr805LZsKU1t8ZQI+V6b7&#13;&#10;g/ZDo7XRDuwhuTBEr0okYIFzbjdRez7UUzBGF2vfTSoBOGyIHmFiPwqUOJ0bios3OJSJT5dApW0p&#13;&#10;vIgsFGBrJWKiFU3lTMZw0NNvuwJJfDv+yFFy6aMd10uGOQm4dlPwKWt4n+3YwMDFPcBW+FAAOe4+&#13;&#10;4gbuOGk5cmOFEbQmoOczW+YoigiSbeNOZyVKVh7gtOYSIisy1UEXioIPXoSOcuCdYo4PBtrrbhR9&#13;&#10;JppOaW/ixugbGhyI3ZGtytC4/kTkwRDxHfIqmg/KQ+UCFbSugOcVNZd2NWrV9GKOMuiNTKhWCY8D&#13;&#10;iyxZzs2/dBOBtCIHQoiHb7zoNkcQkX8GiYhWaoT6CUFRlwyVMbawS5NuKyxrI+AHih2o0UQoUiEU&#13;&#10;9j5DGXWl0xsvGtJ2jA69MPrh/RZJRIOdikWFLJBeZVY4U8F36mgNEUcNp7hxaWLw20WBhiwOygTN&#13;&#10;bHKlfqMsExyr3Aeder61OjYQJDr0UjO44gjXIpoFr4pF3zJNgKV8XPQNwPDrjFK2wYYxG0BCf4S7&#13;&#10;PXoaPgoGlWJ1aOKwWvSkBeiFPlnN9bIF83PiKCdUac/+DzH99P23vyP1A/uX6+v9MOIfDWXd5udV&#13;&#10;W/HyFr8sW/+uLEr+sPybqqff8ud/AQAA//8DAFBLAwQUAAYACAAAACEAtmp8AOEAAAANAQAADwAA&#13;&#10;AGRycy9kb3ducmV2LnhtbExPTU/DMAy9I/EfIiNxYyndCqFrOqEhOLEDG2gcs9a0hcSpmnQr/x5z&#13;&#10;gosl+z2/j2I1OSuOOITOk4brWQICqfJ1R42G193jlQIRoqHaWE+o4RsDrMrzs8LktT/RCx63sREs&#13;&#10;QiE3GtoY+1zKULXoTJj5HomxDz84E3kdGlkP5sTizso0SW6kMx2xQ2t6XLdYfW1Hp+E5y/bhbZN9&#13;&#10;qqdMre3+fVxsdqj15cX0sORxvwQRcYp/H/DbgfNDycEOfqQ6CKthni6YyffbFATjqVJzEAcNKrkD&#13;&#10;WRbyf4vy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J3&#13;&#10;plWKAQAALwMAAA4AAAAAAAAAAAAAAAAAPAIAAGRycy9lMm9Eb2MueG1sUEsBAi0AFAAGAAgAAAAh&#13;&#10;AHfXH6weBwAAyRIAABAAAAAAAAAAAAAAAAAA8gMAAGRycy9pbmsvaW5rMS54bWxQSwECLQAUAAYA&#13;&#10;CAAAACEAtmp8AOEAAAANAQAADwAAAAAAAAAAAAAAAAA+CwAAZHJzL2Rvd25yZXYueG1sUEsBAi0A&#13;&#10;FAAGAAgAAAAhAHkYvJ2/AAAAIQEAABkAAAAAAAAAAAAAAAAATAwAAGRycy9fcmVscy9lMm9Eb2Mu&#13;&#10;eG1sLnJlbHNQSwUGAAAAAAYABgB4AQAAQg0AAAAA&#13;&#10;">
                      <v:imagedata r:id="rId16" o:title=""/>
                    </v:shape>
                  </w:pict>
                </mc:Fallback>
              </mc:AlternateContent>
            </w:r>
          </w:p>
        </w:tc>
      </w:tr>
      <w:tr w:rsidR="00B76C30" w14:paraId="47E2AAD7" w14:textId="77777777">
        <w:trPr>
          <w:trHeight w:val="385"/>
        </w:trPr>
        <w:tc>
          <w:tcPr>
            <w:tcW w:w="2971" w:type="dxa"/>
          </w:tcPr>
          <w:p w14:paraId="30617041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51C407C" w14:textId="3417C675" w:rsidR="00B76C30" w:rsidRDefault="00A57C2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B91171">
              <w:rPr>
                <w:sz w:val="24"/>
              </w:rPr>
              <w:t>8</w:t>
            </w:r>
            <w:r>
              <w:rPr>
                <w:sz w:val="24"/>
              </w:rPr>
              <w:t>/06/202</w:t>
            </w:r>
            <w:r w:rsidR="00B91171">
              <w:rPr>
                <w:sz w:val="24"/>
              </w:rPr>
              <w:t>2</w:t>
            </w:r>
          </w:p>
        </w:tc>
      </w:tr>
      <w:tr w:rsidR="00B76C30" w14:paraId="6D3C1315" w14:textId="77777777">
        <w:trPr>
          <w:trHeight w:val="505"/>
        </w:trPr>
        <w:tc>
          <w:tcPr>
            <w:tcW w:w="2971" w:type="dxa"/>
          </w:tcPr>
          <w:p w14:paraId="5DC0D31E" w14:textId="77777777" w:rsidR="00B76C30" w:rsidRDefault="00A57C2E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49701E02" w14:textId="79D38F51" w:rsidR="00B76C30" w:rsidRDefault="00035B50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Rudy </w:t>
            </w:r>
            <w:proofErr w:type="spellStart"/>
            <w:r>
              <w:rPr>
                <w:sz w:val="24"/>
              </w:rPr>
              <w:t>Utzschneider</w:t>
            </w:r>
            <w:proofErr w:type="spellEnd"/>
          </w:p>
        </w:tc>
      </w:tr>
      <w:tr w:rsidR="00B76C30" w14:paraId="10C9204F" w14:textId="77777777">
        <w:trPr>
          <w:trHeight w:val="1030"/>
        </w:trPr>
        <w:tc>
          <w:tcPr>
            <w:tcW w:w="2971" w:type="dxa"/>
          </w:tcPr>
          <w:p w14:paraId="34B4FD19" w14:textId="77777777" w:rsidR="00B76C30" w:rsidRDefault="00B76C30">
            <w:pPr>
              <w:pStyle w:val="TableParagraph"/>
              <w:spacing w:before="5"/>
              <w:rPr>
                <w:sz w:val="30"/>
              </w:rPr>
            </w:pPr>
          </w:p>
          <w:p w14:paraId="1E5E7449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289FE3F2" w14:textId="1464651D" w:rsidR="00B76C30" w:rsidRDefault="00035B50">
            <w:pPr>
              <w:pStyle w:val="TableParagraph"/>
              <w:spacing w:before="10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8890E0" wp14:editId="62F39FB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106680</wp:posOffset>
                  </wp:positionV>
                  <wp:extent cx="1003300" cy="457200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23" t="72897" r="31511" b="17490"/>
                          <a:stretch/>
                        </pic:blipFill>
                        <pic:spPr bwMode="auto">
                          <a:xfrm>
                            <a:off x="0" y="0"/>
                            <a:ext cx="10033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E243BE" w14:textId="4B51215E" w:rsidR="00035B50" w:rsidRDefault="00035B50">
            <w:pPr>
              <w:pStyle w:val="TableParagraph"/>
              <w:ind w:left="302"/>
              <w:rPr>
                <w:noProof/>
              </w:rPr>
            </w:pPr>
          </w:p>
          <w:p w14:paraId="18F88313" w14:textId="2F9F7BFD" w:rsidR="00B76C30" w:rsidRDefault="00B76C30">
            <w:pPr>
              <w:pStyle w:val="TableParagraph"/>
              <w:ind w:left="302"/>
              <w:rPr>
                <w:sz w:val="20"/>
              </w:rPr>
            </w:pPr>
          </w:p>
        </w:tc>
      </w:tr>
      <w:tr w:rsidR="00B76C30" w14:paraId="7B78DC2E" w14:textId="77777777">
        <w:trPr>
          <w:trHeight w:val="385"/>
        </w:trPr>
        <w:tc>
          <w:tcPr>
            <w:tcW w:w="2971" w:type="dxa"/>
          </w:tcPr>
          <w:p w14:paraId="0EE93737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3F7FB85" w14:textId="1C32CE0F" w:rsidR="00B76C30" w:rsidRDefault="00A57C2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B91171">
              <w:rPr>
                <w:sz w:val="24"/>
              </w:rPr>
              <w:t>8</w:t>
            </w:r>
            <w:r>
              <w:rPr>
                <w:sz w:val="24"/>
              </w:rPr>
              <w:t>/06/202</w:t>
            </w:r>
            <w:r w:rsidR="00B91171">
              <w:rPr>
                <w:sz w:val="24"/>
              </w:rPr>
              <w:t>2</w:t>
            </w:r>
            <w:bookmarkStart w:id="106" w:name="_GoBack"/>
            <w:bookmarkEnd w:id="106"/>
          </w:p>
        </w:tc>
      </w:tr>
    </w:tbl>
    <w:p w14:paraId="66A3B9C2" w14:textId="77777777" w:rsidR="00A57C2E" w:rsidRDefault="00A57C2E"/>
    <w:sectPr w:rsidR="00A57C2E">
      <w:pgSz w:w="11900" w:h="16840"/>
      <w:pgMar w:top="960" w:right="100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E83D" w14:textId="77777777" w:rsidR="00A57C2E" w:rsidRDefault="00A57C2E">
      <w:r>
        <w:separator/>
      </w:r>
    </w:p>
  </w:endnote>
  <w:endnote w:type="continuationSeparator" w:id="0">
    <w:p w14:paraId="6D1102A1" w14:textId="77777777" w:rsidR="00A57C2E" w:rsidRDefault="00A5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7EF9" w14:textId="77777777" w:rsidR="00B76C30" w:rsidRDefault="00B911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33D4EB7F" wp14:editId="6417D36A">
              <wp:simplePos x="0" y="0"/>
              <wp:positionH relativeFrom="page">
                <wp:posOffset>508635</wp:posOffset>
              </wp:positionH>
              <wp:positionV relativeFrom="page">
                <wp:posOffset>9955530</wp:posOffset>
              </wp:positionV>
              <wp:extent cx="6629400" cy="0"/>
              <wp:effectExtent l="0" t="0" r="12700" b="1270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21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6F127" id="Line 4" o:spid="_x0000_s1026" style="position:absolute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783.9pt" to="562.05pt,7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LqSswEAAFQDAAAOAAAAZHJzL2Uyb0RvYy54bWysU02P2yAQvVfqf0DcGztWlG6tOHvY7faS&#13;&#10;tpG2/QETwDEqMAhI7Pz7DuRju+2t2gtieMNj3pthdT9Zw44qRI2u4/NZzZlyAqV2+47//PH04Y6z&#13;&#10;mMBJMOhUx08q8vv1+3er0beqwQGNVIERiYvt6Ds+pOTbqopiUBbiDL1yBPYYLCQKw76SAUZit6Zq&#13;&#10;6npZjRikDyhUjHT6eAb5uvD3vRLpe99HlZjpONWWyhrKustrtV5Buw/gBy0uZcB/VGFBO3r0RvUI&#13;&#10;Cdgh6H+orBYBI/ZpJtBW2PdaqKKB1Mzrv9Q8D+BV0ULmRH+zKb4drfh23AamZceXnDmw1KKNdoot&#13;&#10;sjOjjy0lPLhtyNrE5J79BsWvSFj1CsxB9MS0G7+iJBI4JCyGTH2w+TJJZVPx/XTzXU2JCTpcLptP&#13;&#10;i5raI65YBe31og8xfVFoWd503FB1hRiOm5hyIdBeU/I7Dp+0MaWtxrGRZrL5SNQZimi0zGgJwn73&#13;&#10;YAI7Qp6Mu2a+KJKJ7VVawIOThW1QID9f9gm0Oe8p37iLG9mAs2k7lKdtuLpErStlXsYsz8afcbn9&#13;&#10;8hnWvwEAAP//AwBQSwMEFAAGAAgAAAAhALFe0T3iAAAAEgEAAA8AAABkcnMvZG93bnJldi54bWxM&#13;&#10;T01Lw0AQvQv+h2UEb3aT0taaZlOCRQQRJFUEb5vsmI3dj5DdNvHfOz2IXgbmzZv3kW8na9gJh9B5&#13;&#10;JyCdJcDQNV51rhXw9vpwswYWonRKGu9QwDcG2BaXF7nMlB9dhad9bBmJuJBJATrGPuM8NBqtDDPf&#13;&#10;o6Pbpx+sjLQOLVeDHEncGj5PkhW3snPkoGWP9xqbw/5oBXwcHt/vXkYzfe2edF09l74qlwshrq+m&#13;&#10;3YZGuQEWcYp/H3DuQPmhoGC1PzoVmBGwTlJiEr5c3VKRMyOdLwirfzFe5Px/leIHAAD//wMAUEsB&#13;&#10;Ai0AFAAGAAgAAAAhALaDOJL+AAAA4QEAABMAAAAAAAAAAAAAAAAAAAAAAFtDb250ZW50X1R5cGVz&#13;&#10;XS54bWxQSwECLQAUAAYACAAAACEAOP0h/9YAAACUAQAACwAAAAAAAAAAAAAAAAAvAQAAX3JlbHMv&#13;&#10;LnJlbHNQSwECLQAUAAYACAAAACEAHty6krMBAABUAwAADgAAAAAAAAAAAAAAAAAuAgAAZHJzL2Uy&#13;&#10;b0RvYy54bWxQSwECLQAUAAYACAAAACEAsV7RPeIAAAASAQAADwAAAAAAAAAAAAAAAAANBAAAZHJz&#13;&#10;L2Rvd25yZXYueG1sUEsFBgAAAAAEAAQA8wAAABwFAAAAAA==&#13;&#10;" strokecolor="#082144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A5B2555" wp14:editId="01166BAB">
              <wp:simplePos x="0" y="0"/>
              <wp:positionH relativeFrom="page">
                <wp:posOffset>5507355</wp:posOffset>
              </wp:positionH>
              <wp:positionV relativeFrom="page">
                <wp:posOffset>10120630</wp:posOffset>
              </wp:positionV>
              <wp:extent cx="1465580" cy="213995"/>
              <wp:effectExtent l="0" t="0" r="7620" b="190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558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735A9" w14:textId="77777777" w:rsidR="00B76C30" w:rsidRDefault="00A57C2E">
                          <w:pPr>
                            <w:spacing w:before="4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721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72144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72144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72144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25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3.65pt;margin-top:796.9pt;width:115.4pt;height:16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fIx2AEAAJ4DAAAOAAAAZHJzL2Uyb0RvYy54bWysU1Fv0zAQfkfiP1h+p2kLnbao6QRMQ0iD&#13;&#10;IQ1+gOs4jUXsM3duk/LrOTtNN+Bt2ot1ufv8+fvuLuvrwXXiYJAs+EouZnMpjNdQW7+r5I/vt28u&#13;&#10;paCofK068KaSR0PyevP61boPpVlCC11tUDCJp7IPlWxjDGVRkG6NUzSDYDwXG0CnIn/irqhR9czu&#13;&#10;umI5n18UPWAdELQh4uzNWJSbzN80Rsf7piETRVdJ1hbzifncprPYrFW5QxVaq08y1DNUOGU9P3qm&#13;&#10;ulFRiT3a/6ic1QgETZxpcAU0jdUme2A3i/k/bh5aFUz2ws2hcG4TvRyt/nr4hsLWlVxJ4ZXjEdWg&#13;&#10;KT28SM3pA5WMeQiMisMHGHjI2SiFO9A/iSHFE8x4gRJ623+BmunUPkK+MTToUovYtGAansbxPAEz&#13;&#10;RKET97uL1eqSS5pry8Xbq6tVUlGocrodkOInA06koJLIE87s6nBHcYROkPSYh1vbdZxXZef/SjBn&#13;&#10;ymT1SfAoPQ7bgdHJ0hbqI/tAGJeGl5yDFvC3FD0vTCXp116hkaL77HkiabumAKdgOwXKa75aySjF&#13;&#10;GH6M4xbuA9pdy8xjWz285341Nlt5VHHSyUuQm3Fa2LRlT78z6vG32vwBAAD//wMAUEsDBBQABgAI&#13;&#10;AAAAIQA+LBvB5gAAABMBAAAPAAAAZHJzL2Rvd25yZXYueG1sTE/LbsIwELxX6j9YW6m34hCUByEO&#13;&#10;qkCoh6oHaJE4mtiNo8Z2ZJtg/r7Lqb2sdjWz86jXUQ9kks731jCYzxIg0rRW9KZj8PW5eymB+MCN&#13;&#10;4IM1ksFNelg3jw81r4S9mr2cDqEjKGJ8xRmoEMaKUt8qqbmf2VEaxL6t0zzg6ToqHL+iuB5omiQ5&#13;&#10;1bw36KD4KDdKtj+Hi2Zw3Iy793hS/GPKxNs2LfY310bGnp/idoXjdQUkyBj+PuDeAfNDg8HO9mKE&#13;&#10;JwODMi8WSEUgWy6wyZ2SLMs5kDNueVpkQJua/u/S/AIAAP//AwBQSwECLQAUAAYACAAAACEAtoM4&#13;&#10;kv4AAADhAQAAEwAAAAAAAAAAAAAAAAAAAAAAW0NvbnRlbnRfVHlwZXNdLnhtbFBLAQItABQABgAI&#13;&#10;AAAAIQA4/SH/1gAAAJQBAAALAAAAAAAAAAAAAAAAAC8BAABfcmVscy8ucmVsc1BLAQItABQABgAI&#13;&#10;AAAAIQBmlfIx2AEAAJ4DAAAOAAAAAAAAAAAAAAAAAC4CAABkcnMvZTJvRG9jLnhtbFBLAQItABQA&#13;&#10;BgAIAAAAIQA+LBvB5gAAABMBAAAPAAAAAAAAAAAAAAAAADIEAABkcnMvZG93bnJldi54bWxQSwUG&#13;&#10;AAAAAAQABADzAAAARQUAAAAA&#13;&#10;" filled="f" stroked="f">
              <v:path arrowok="t"/>
              <v:textbox inset="0,0,0,0">
                <w:txbxContent>
                  <w:p w14:paraId="59C735A9" w14:textId="77777777" w:rsidR="00B76C30" w:rsidRDefault="00A57C2E">
                    <w:pPr>
                      <w:spacing w:before="4"/>
                      <w:ind w:left="20"/>
                      <w:rPr>
                        <w:sz w:val="26"/>
                      </w:rPr>
                    </w:pPr>
                    <w:r>
                      <w:rPr>
                        <w:color w:val="072144"/>
                        <w:sz w:val="26"/>
                      </w:rPr>
                      <w:t>where</w:t>
                    </w:r>
                    <w:r>
                      <w:rPr>
                        <w:color w:val="072144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721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72144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072144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65B3D836" wp14:editId="542D30A6">
              <wp:simplePos x="0" y="0"/>
              <wp:positionH relativeFrom="page">
                <wp:posOffset>702310</wp:posOffset>
              </wp:positionH>
              <wp:positionV relativeFrom="page">
                <wp:posOffset>10136505</wp:posOffset>
              </wp:positionV>
              <wp:extent cx="1177290" cy="158750"/>
              <wp:effectExtent l="0" t="0" r="3810" b="635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72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443F9" w14:textId="77777777" w:rsidR="00B76C30" w:rsidRDefault="00A57C2E">
                          <w:pPr>
                            <w:spacing w:line="234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72144"/>
                              <w:sz w:val="21"/>
                            </w:rPr>
                            <w:t>studentsunionucl.org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3D836" id="docshape2" o:spid="_x0000_s1027" type="#_x0000_t202" style="position:absolute;margin-left:55.3pt;margin-top:798.15pt;width:92.7pt;height:12.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ihQ2gEAAKUDAAAOAAAAZHJzL2Uyb0RvYy54bWysU8GO0zAQvSPxD5bvNG3F0iVqugJWi5AW&#13;&#10;FmnhAxzHbiwSj5lxm5SvZ+w0ZYEb4mJNPDPP7828bG/GvhNHg+TAV3K1WEphvIbG+X0lv365e3Et&#13;&#10;BUXlG9WBN5U8GZI3u+fPtkMozRpa6BqDgkE8lUOoZBtjKIuCdGt6RQsIxnPSAvYq8ifuiwbVwOh9&#13;&#10;V6yXy1fFANgEBG2I+PZ2SspdxrfW6PhgLZkoukoyt5hPzGedzmK3VeUeVWidPtNQ/8CiV87zoxeo&#13;&#10;WxWVOKD7C6p3GoHAxoWGvgBrnTZZA6tZLf9Q89iqYLIWHg6Fy5jo/8HqT8fPKFxTyZdSeNXzihrQ&#13;&#10;lB5ep+EMgUqueQxcFce3MPKSs1AK96C/EZcUT2qmBkrV9fARGoZThwi5Y7TYpxGxaMEwvI3TZQNm&#13;&#10;jEIn7NVms37NKc251dX15iqvqFDl3B2Q4nsDvUhBJZE3nNHV8Z5iYqPKuSQ95uHOdV3ecud/u+DC&#13;&#10;dJPZJ8IT9TjWYx7HalZfQ3NiOQiTd9jrHLSAP6QY2DeVpO8HhUaK7oPnxSSTzQHOQT0HymturWSU&#13;&#10;YgrfxcmMh4Bu3zLyNF0Pb3hs1mVFab4TizNd9kIWevZtMtvT71z16+/a/QQAAP//AwBQSwMEFAAG&#13;&#10;AAgAAAAhAGUNEajlAAAAEgEAAA8AAABkcnMvZG93bnJldi54bWxMT8FOwzAMvSPxD5GRuLG0nVZY&#13;&#10;13RCmyYOiMMGSByzxjQVTVIlWZf9PebELpaf/fz8Xr1OZmAT+tA7KyCfZcDQtk71thPw8b57eAIW&#13;&#10;orRKDs6igAsGWDe3N7WslDvbPU6H2DESsaGSAnSMY8V5aDUaGWZuREu7b+eNjAR9x5WXZxI3Ay+y&#13;&#10;rORG9pY+aDniRmP7czgZAZ+bcfeavrR8mxbqZVs87i++TULc36XtisrzCljEFP8v4C8D+YeGjB3d&#13;&#10;yarABsJ5VhKVmsWynAMjSrEsKeORRmWRz4E3Nb+O0vwCAAD//wMAUEsBAi0AFAAGAAgAAAAhALaD&#13;&#10;OJL+AAAA4QEAABMAAAAAAAAAAAAAAAAAAAAAAFtDb250ZW50X1R5cGVzXS54bWxQSwECLQAUAAYA&#13;&#10;CAAAACEAOP0h/9YAAACUAQAACwAAAAAAAAAAAAAAAAAvAQAAX3JlbHMvLnJlbHNQSwECLQAUAAYA&#13;&#10;CAAAACEAtkYoUNoBAAClAwAADgAAAAAAAAAAAAAAAAAuAgAAZHJzL2Uyb0RvYy54bWxQSwECLQAU&#13;&#10;AAYACAAAACEAZQ0RqOUAAAASAQAADwAAAAAAAAAAAAAAAAA0BAAAZHJzL2Rvd25yZXYueG1sUEsF&#13;&#10;BgAAAAAEAAQA8wAAAEYFAAAAAA==&#13;&#10;" filled="f" stroked="f">
              <v:path arrowok="t"/>
              <v:textbox inset="0,0,0,0">
                <w:txbxContent>
                  <w:p w14:paraId="401443F9" w14:textId="77777777" w:rsidR="00B76C30" w:rsidRDefault="00A57C2E">
                    <w:pPr>
                      <w:spacing w:line="234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color w:val="072144"/>
                        <w:sz w:val="21"/>
                      </w:rPr>
                      <w:t>studentsunionucl.org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3F7A8182" wp14:editId="64B02C9E">
              <wp:simplePos x="0" y="0"/>
              <wp:positionH relativeFrom="page">
                <wp:posOffset>3662680</wp:posOffset>
              </wp:positionH>
              <wp:positionV relativeFrom="page">
                <wp:posOffset>10134600</wp:posOffset>
              </wp:positionV>
              <wp:extent cx="254000" cy="1905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74A" w14:textId="77777777" w:rsidR="00B76C30" w:rsidRDefault="00A57C2E">
                          <w:pPr>
                            <w:spacing w:line="285" w:lineRule="exact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A8182" id="docshape3" o:spid="_x0000_s1028" type="#_x0000_t202" style="position:absolute;margin-left:288.4pt;margin-top:798pt;width:20pt;height: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ZoB2AEAAKQDAAAOAAAAZHJzL2Uyb0RvYy54bWysU9uO0zAQfUfiHyy/06RdFkHUdAWsFiEt&#13;&#10;F2nhAxzHbiwSj5lxm5SvZ+w0ZYE3xIs1mcuZOWcm25tp6MXRIDnwtVyvSimM19A6v6/l1y93z15K&#13;&#10;QVH5VvXgTS1PhuTN7umT7Rgqs4EO+tagYBBP1Rhq2cUYqqIg3ZlB0QqC8Ry0gIOK/In7okU1MvrQ&#13;&#10;F5uyfFGMgG1A0IaIvbdzUO4yvrVGx0/WkomiryXPFvOL+W3SW+y2qtqjCp3T5zHUP0wxKOe56QXq&#13;&#10;VkUlDuj+ghqcRiCwcaVhKMBap03mwGzW5R9sHjoVTObC4lC4yET/D1Z/PH5G4dpaXknh1cArakFT&#13;&#10;anyVxBkDVZzzEDgrTm9g4iVnohTuQX8jTike5cwFlLKb8QO0DKcOEXLFZHFIEjFpwTC8jdNlA2aK&#13;&#10;QrNzc/28LDmiObR+VV6znTqoaikOSPGdgUEko5bIC87g6nhPcU5dUlIvD3eu79mvqt7/5mDM5MnD&#13;&#10;p3nnyePUTFmNzUK+gfbEbBDm0+FTZ6MD/CHFyGdTS/p+UGik6N973ku6scXAxWgWQ3nNpbWMUszm&#13;&#10;2zjf4iGg23eMPIvr4TWrZl1mlOSdpziPy6eQNTmfbbq1x98569fPtfsJAAD//wMAUEsDBBQABgAI&#13;&#10;AAAAIQDTyrcR4wAAABIBAAAPAAAAZHJzL2Rvd25yZXYueG1sTE89T8MwEN0r8R+sQ2JrnUZKCmmc&#13;&#10;CrWqGBBDC0iMbmziiPgc2W7q/nuuEywn3Xt376PeJDuwSfvQOxSwXGTANLZO9dgJ+Hjfzx+BhShR&#13;&#10;ycGhFnDVATbN3ayWlXIXPOjpGDtGIhgqKcDEOFach9ZoK8PCjRqJ+3beykir77jy8kLiduB5lpXc&#13;&#10;yh7JwchRb41uf45nK+BzO+5f05eRb1OhXnb56nD1bRLi4T7t1jSe18CiTvHvA24dKD80FOzkzqgC&#13;&#10;GwQUq5LyRyKKp5Kq0Um5vEEngsqcIN7U/H+V5hcAAP//AwBQSwECLQAUAAYACAAAACEAtoM4kv4A&#13;&#10;AADhAQAAEwAAAAAAAAAAAAAAAAAAAAAAW0NvbnRlbnRfVHlwZXNdLnhtbFBLAQItABQABgAIAAAA&#13;&#10;IQA4/SH/1gAAAJQBAAALAAAAAAAAAAAAAAAAAC8BAABfcmVscy8ucmVsc1BLAQItABQABgAIAAAA&#13;&#10;IQDDuZoB2AEAAKQDAAAOAAAAAAAAAAAAAAAAAC4CAABkcnMvZTJvRG9jLnhtbFBLAQItABQABgAI&#13;&#10;AAAAIQDTyrcR4wAAABIBAAAPAAAAAAAAAAAAAAAAADIEAABkcnMvZG93bnJldi54bWxQSwUGAAAA&#13;&#10;AAQABADzAAAAQgUAAAAA&#13;&#10;" filled="f" stroked="f">
              <v:path arrowok="t"/>
              <v:textbox inset="0,0,0,0">
                <w:txbxContent>
                  <w:p w14:paraId="31E1674A" w14:textId="77777777" w:rsidR="00B76C30" w:rsidRDefault="00A57C2E">
                    <w:pPr>
                      <w:spacing w:line="285" w:lineRule="exact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C8E" w14:textId="77777777" w:rsidR="00A57C2E" w:rsidRDefault="00A57C2E">
      <w:r>
        <w:separator/>
      </w:r>
    </w:p>
  </w:footnote>
  <w:footnote w:type="continuationSeparator" w:id="0">
    <w:p w14:paraId="7D70E525" w14:textId="77777777" w:rsidR="00A57C2E" w:rsidRDefault="00A5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30202"/>
    <w:multiLevelType w:val="multilevel"/>
    <w:tmpl w:val="49F6DD8E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1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6" w:hanging="576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1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1446" w:hanging="5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44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6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66" w:hanging="5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0"/>
    <w:rsid w:val="00035B50"/>
    <w:rsid w:val="003667CE"/>
    <w:rsid w:val="00A57C2E"/>
    <w:rsid w:val="00B76C30"/>
    <w:rsid w:val="00B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EE3AF68"/>
  <w15:docId w15:val="{335EE24D-53FF-4301-B82C-939862A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6"/>
      <w:ind w:left="2175" w:right="17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3:30:25.5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325 78 24575,'-29'0'0,"2"0"0,-1 0 0,4 0 0,9 9 0,-14 11 0,-7 43 0,1 10 0,-2-7 0,3 5 0,8-5 0,22-38 0,4-3 0,0 10 0,0-6 0,0 33 0,0-35 0,9 35 0,-3-38 0,9 9 0,-1-13 0,-3-1 0,7 1 0,-7-5 0,7-1 0,-3-1 0,-1-2 0,5 3 0,-9-5 0,8-4 0,-3-1 0,22-4 0,-13 0 0,13 0 0,-18 0 0,1 0 0,-1 0 0,-4-9 0,4 3 0,-8-13 0,3 4 0,-4-5 0,0-5 0,0-2 0,0 1 0,1-5 0,-1 4 0,1-5 0,-1 5 0,0 2 0,0 0 0,-4 8 0,-1-7 0,-1 14 0,-3-3 0,2 11 0,-3 3 0,0 18 0,0-3 0,0 15 0,0-4 0,0 5 0,0 0 0,0-5 0,0 3 0,0-14 0,0 20 0,0-34 0,0 13 0,0-32 0,0 2 0,0-5 0,0-5 0,0 4 0,5-4 0,1-1 0,4 5 0,4-4 0,1 5 0,5 1 0,-5-1 0,4 5 0,-4 0 0,0 6 0,3 3 0,-3-2 0,0 7 0,-2-3 0,-4 4 0,0 0 0,0 0 0,-1 0 0,1 0 0,0 3 0,-4 2 0,3 9 0,-7 0 0,7 6 0,-6-1 0,2-4 0,0-1 0,-3-5 0,3-1 0,-4 1 0,4-4 0,-3-8 0,2-3 0,-3-6 0,0-2 0,0-1 0,0 0 0,0-3 0,0 3 0,0 0 0,0-3 0,4 8 0,1-4 0,4 5 0,0 4 0,5 1 0,-4 4 0,8 0 0,-3 0 0,0 0 0,3 0 0,-3 0 0,0 4 0,3 1 0,-8 9 0,4 1 0,-4 5 0,0-1 0,-1-4 0,1 3 0,-5-8 0,-1 4 0,0-5 0,-3 0 0,3-1 0,-4-6 0,0-7 0,0-5 0,0-3 0,0 0 0,0 2 0,0-2 0,0 4 0,4 0 0,1-5 0,9 3 0,1-3 0,5 4 0,5 5 0,1 0 0,7 5 0,-1 0 0,6 0 0,-4 0 0,-1 0 0,-2 0 0,-10 0 0,-1 0 0,-6 0 0,-5 0 0,-1 0 0,-3-3 0,-5-2 0,-4 1 0,-5 0 0,-5 0 0,4 2 0,-8-2 0,3 4 0,0 0 0,-4 0 0,-5 0 0,3 0 0,-3 0 0,5 0 0,9 0 0,-3 4 0,4 1 0,4 4 0,1 4 0,0 2 0,2 4 0,-2 1 0,4 5 0,0-4 0,0 10 0,0-5 0,0 6 0,0 1 0,4-7 0,2-1 0,4-5 0,-1-5 0,0-2 0,0-4 0,0 0 0,0-4 0,0-1 0,-1-4 0,1 0 0,0 0 0,-1 0 0,-3-4 0,3-6 0,-7 0 0,4-9 0,-1 4 0,-3-4 0,8-1 0,-8 5 0,3-3 0,0 3 0,-3 0 0,4 1 0,-5 5 0,0 0 0,0 1 0,0 6 0,0 12 0,4 5 0,6 4 0,1 0 0,7-8 0,-3 3 0,0-5 0,-1-3 0,-1-3 0,-3-3 0,4 0 0,-5 0 0,-1 0 0,1 0 0,0 0 0,0-8 0,1-9 0,0-4 0,0-10 0,-4 10 0,3-9 0,-8 3 0,8 0 0,-7 2 0,2 5 0,-4 1 0,0 4 0,0 1 0,0 5 0,0 8 0,4 7 0,-3 9 0,8 10 0,-7 1 0,8 13 0,-9-6 0,4 6 0,0-7 0,-4-5 0,4-2 0,-5-10 0,0-2 0,0-4 0,0-7 0,0-14 0,0-9 0,0-12 0,0-5 0,0-3 0,5-6 0,1 1 0,6-1 0,-1 6 0,0 2 0,5 7 0,-5 6 0,4 5 0,-6 7 0,0 9 0,0 1 0,0 4 0,-1 0 0,1 0 0,0 0 0,0 0 0,0 9 0,-4 8 0,4 9 0,-3 6 0,4 0 0,1 7 0,0-5 0,0-1 0,4 6 0,-4-16 0,3 6 0,-5-15 0,0-5 0,0-1 0,-1-3 0,1-1 0,0-4 0,0 0 0,0 0 0,0 0 0,0 0 0,-1-4 0,-3-6 0,3-5 0,-6-4 0,2-1 0,-4-5 0,0-2 0,0 1 0,0-5 0,0 10 0,0-4 0,0 10 0,0 1 0,0 5 0,0 0 0,0 0 0,4 4 0,0 2 0,4 6 0,-3 7 0,3 5 0,-7 4 0,3 6 0,1 2 0,-4 5 0,8-5 0,-8 3 0,4-9 0,-5-1 0,0-1 0,0-9 0,0 3 0,0-4 0,0-11 0,0-5 0,0-17 0,4 3 0,2-16 0,5 9 0,0-11 0,0 7 0,-1-1 0,5 7 0,-4 0 0,3 12 0,-5 0 0,0 5 0,0 4 0,-1 1 0,1 4 0,0 8 0,-5 3 0,5 14 0,-3 2 0,5 5 0,0 0 0,0 7 0,0-5 0,-1-1 0,6-2 0,-5-10 0,8 4 0,-8-6 0,7-4 0,-7-1 0,2-5 0,-4-4 0,0-1 0,0-4 0,0 0 0,-1 0 0,1-4 0,0-6 0,1-10 0,1-7 0,-1-5 0,1 0 0,-5-7 0,-1 5 0,-1-5 0,-2 7 0,7 0 0,-8 5 0,4 7 0,-5 1 0,0 9 0,0-3 0,3 8 0,-2 5 0,7 4 0,-7 5 0,7 0 0,-7 10 0,7-3 0,-3 9 0,5 0 0,0-4 0,1 10 0,-2-15 0,1 8 0,4-9 0,-3 0 0,2-2 0,1-3 0,-4-5 0,4-1 0,-6-4 0,1 0 0,0 0 0,0-9 0,-4-2 0,3-8 0,-2-6 0,0 8 0,3-7 0,-8 9 0,3 0 0,0-3 0,-2 8 0,2-3 0,-1 8 0,2 1 0,-1 8 0,4 5 0,-7 12 0,4 5 0,0 6 0,-4 1 0,3-7 0,-4 5 0,0-10 0,0 4 0,0-10 0,0-2 0,0-4 0,4-11 0,-3-10 0,7-13 0,3-8 0,6-5 0,5 4 0,1-11 0,5 10 0,1-5 0,5 11 0,-1 1 0,-6 7 0,4 5 0,-10-3 0,4 8 0,-5-4 0,-1 10 0,1-4 0,-1 8 0,-4-4 0,-1 5 0,-6 0 0,1 0 0,-24 9 0,-16 17 0,-6 3 0,-12 21 0,13-7 0,3 5 0,-2-6 0,13-3 0,6-17 0,5 2 0,8-15 0,3 5 0,3-9 0,12-1 0,13-4 0,12 0 0,14 0 0,-5 0 0,12-11 0,-5 2 0,0-9 0,-2 6 0,-14 1 0,-1-1 0,-17 6 0,2 2 0,-14 4 0,-16 11 0,-25 17 0,-31 22 0,20-18 0,-4 2-571,-8 5 1,-2 0 570,0-3 0,1-1 0,5-4 0,1-1 0,-2-4 0,2-2 0,-27 16 0,2-6 0,13-4 0,26-12 0,5-3 0,15-10 0,12 0 0,29-17 0,33 3 0,36-11-901,-3 6 1,7 1 900,-23 7 0,2 1 0,3-5 0,6 0 0,-3 2 0,16 6 0,-5 2 0,-8-4 0,0-1-685,5 1 1,-4 1 684,-28 2 0,-2 0 0,5-3 0,-1 1-188,32 3 188,-21 0 0,-36 0 0,-1 0 2681,-24 0-2681,7 0 395,-14-4 0,-1 3 0,-4-2 0</inkml:trace>
  <inkml:trace contextRef="#ctx0" brushRef="#br0" timeOffset="1135">2529 0 24575,'5'0'0,"-1"0"0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Clementine Manning</cp:lastModifiedBy>
  <cp:revision>2</cp:revision>
  <dcterms:created xsi:type="dcterms:W3CDTF">2022-06-28T13:32:00Z</dcterms:created>
  <dcterms:modified xsi:type="dcterms:W3CDTF">2022-06-28T13:32:00Z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2021-06-29T00:00:00Z</vt:filetime>
  </property>
</Properties>
</file>